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D0E64" w14:textId="77777777" w:rsidR="004D28E1" w:rsidRDefault="004D28E1" w:rsidP="00AF339A">
      <w:pPr>
        <w:tabs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14:paraId="077DE594" w14:textId="77777777" w:rsidR="004D28E1" w:rsidRDefault="004D28E1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03DD0AAD" w14:textId="77777777" w:rsidR="004D28E1" w:rsidRDefault="004D28E1" w:rsidP="00874271">
      <w:pPr>
        <w:jc w:val="center"/>
        <w:rPr>
          <w:b/>
          <w:sz w:val="28"/>
          <w:szCs w:val="28"/>
        </w:rPr>
      </w:pPr>
    </w:p>
    <w:p w14:paraId="51EF5342" w14:textId="77777777" w:rsidR="004D28E1" w:rsidRDefault="004D28E1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195"/>
      </w:tblGrid>
      <w:tr w:rsidR="004D28E1" w14:paraId="43BD6255" w14:textId="77777777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559DE98" w14:textId="77777777" w:rsidR="004D28E1" w:rsidRDefault="004D28E1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14:paraId="53722D0C" w14:textId="77777777" w:rsidR="004D28E1" w:rsidRDefault="004D28E1" w:rsidP="00874271">
      <w:pPr>
        <w:jc w:val="center"/>
        <w:rPr>
          <w:b/>
          <w:sz w:val="28"/>
          <w:szCs w:val="28"/>
        </w:rPr>
      </w:pPr>
    </w:p>
    <w:p w14:paraId="5E36FADA" w14:textId="03D53B16" w:rsidR="004D28E1" w:rsidRPr="006F3EAC" w:rsidRDefault="006F3EAC" w:rsidP="00B81F97">
      <w:pPr>
        <w:tabs>
          <w:tab w:val="left" w:pos="720"/>
        </w:tabs>
        <w:rPr>
          <w:b/>
        </w:rPr>
      </w:pPr>
      <w:r w:rsidRPr="006F3EAC">
        <w:rPr>
          <w:b/>
        </w:rPr>
        <w:t>о</w:t>
      </w:r>
      <w:r w:rsidR="004D28E1" w:rsidRPr="006F3EAC">
        <w:rPr>
          <w:b/>
        </w:rPr>
        <w:t>т</w:t>
      </w:r>
      <w:r w:rsidRPr="006F3EAC">
        <w:rPr>
          <w:b/>
        </w:rPr>
        <w:t xml:space="preserve"> 04.06.2025г.</w:t>
      </w:r>
      <w:r w:rsidR="004D28E1" w:rsidRPr="006F3EAC">
        <w:rPr>
          <w:b/>
        </w:rPr>
        <w:t xml:space="preserve">  №</w:t>
      </w:r>
      <w:r w:rsidRPr="006F3EAC">
        <w:rPr>
          <w:b/>
        </w:rPr>
        <w:t xml:space="preserve"> 5-53</w:t>
      </w:r>
    </w:p>
    <w:p w14:paraId="318F8303" w14:textId="69A1DF95" w:rsidR="006F3EAC" w:rsidRDefault="006F3EAC" w:rsidP="00B81F97">
      <w:pPr>
        <w:tabs>
          <w:tab w:val="left" w:pos="720"/>
        </w:tabs>
      </w:pPr>
      <w:r>
        <w:t>______________________________</w:t>
      </w:r>
    </w:p>
    <w:p w14:paraId="7E4260B2" w14:textId="77777777" w:rsidR="004D28E1" w:rsidRDefault="004D28E1" w:rsidP="00874271">
      <w:pPr>
        <w:spacing w:line="360" w:lineRule="auto"/>
      </w:pPr>
      <w:r>
        <w:t>243300, г. Унеча, Брянская область</w:t>
      </w:r>
    </w:p>
    <w:p w14:paraId="53849542" w14:textId="77777777" w:rsidR="004D28E1" w:rsidRDefault="004D28E1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</w:p>
    <w:p w14:paraId="735A40CD" w14:textId="77777777" w:rsidR="004D28E1" w:rsidRDefault="004D28E1" w:rsidP="00B61E6C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внесении  изменений в </w:t>
      </w:r>
      <w:r w:rsidRPr="00B76CC5">
        <w:rPr>
          <w:sz w:val="28"/>
          <w:szCs w:val="28"/>
        </w:rPr>
        <w:t>Прогнозн</w:t>
      </w:r>
      <w:r>
        <w:rPr>
          <w:sz w:val="28"/>
          <w:szCs w:val="28"/>
        </w:rPr>
        <w:t xml:space="preserve">ый план  </w:t>
      </w:r>
    </w:p>
    <w:p w14:paraId="6874EC89" w14:textId="769E322A"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приватизации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муниципального </w:t>
      </w:r>
      <w:r w:rsidR="006B6194"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имущества </w:t>
      </w:r>
      <w:r>
        <w:rPr>
          <w:sz w:val="28"/>
          <w:szCs w:val="28"/>
        </w:rPr>
        <w:t xml:space="preserve">  </w:t>
      </w:r>
    </w:p>
    <w:p w14:paraId="68A32B8B" w14:textId="2DF766A0"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>образования</w:t>
      </w:r>
      <w:r w:rsidR="006B6194"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 xml:space="preserve">«Унечское </w:t>
      </w:r>
    </w:p>
    <w:p w14:paraId="56CA634A" w14:textId="77777777"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городское </w:t>
      </w:r>
      <w:r>
        <w:rPr>
          <w:sz w:val="28"/>
          <w:szCs w:val="28"/>
        </w:rPr>
        <w:t xml:space="preserve">          </w:t>
      </w:r>
      <w:r w:rsidRPr="00B76CC5">
        <w:rPr>
          <w:sz w:val="28"/>
          <w:szCs w:val="28"/>
        </w:rPr>
        <w:t>поселение</w:t>
      </w:r>
      <w:r>
        <w:rPr>
          <w:sz w:val="28"/>
          <w:szCs w:val="28"/>
        </w:rPr>
        <w:t xml:space="preserve">           Унечского </w:t>
      </w:r>
    </w:p>
    <w:p w14:paraId="2D4FE806" w14:textId="77777777"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      района          Брянской </w:t>
      </w:r>
    </w:p>
    <w:p w14:paraId="6D84F55C" w14:textId="5A6F5C31"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Pr="00B76CC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505827">
        <w:rPr>
          <w:sz w:val="28"/>
          <w:szCs w:val="28"/>
        </w:rPr>
        <w:t>5</w:t>
      </w:r>
      <w:r>
        <w:rPr>
          <w:sz w:val="28"/>
          <w:szCs w:val="28"/>
        </w:rPr>
        <w:t xml:space="preserve">     </w:t>
      </w:r>
      <w:r w:rsidRPr="00B76CC5">
        <w:rPr>
          <w:sz w:val="28"/>
          <w:szCs w:val="28"/>
        </w:rPr>
        <w:t>год</w:t>
      </w:r>
    </w:p>
    <w:p w14:paraId="20C5B9B1" w14:textId="77777777" w:rsidR="004D28E1" w:rsidRDefault="004D28E1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14:paraId="5C718B19" w14:textId="77777777" w:rsidR="004D28E1" w:rsidRDefault="004D28E1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14:paraId="0AF22915" w14:textId="77777777" w:rsidR="004D28E1" w:rsidRPr="003E2504" w:rsidRDefault="004D28E1" w:rsidP="005B0639">
      <w:pPr>
        <w:widowControl w:val="0"/>
        <w:tabs>
          <w:tab w:val="left" w:pos="540"/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  <w:t xml:space="preserve">   </w:t>
      </w:r>
      <w:r w:rsidRPr="003E2504">
        <w:t>В соответствии с Федеральн</w:t>
      </w:r>
      <w:r>
        <w:t>ым</w:t>
      </w:r>
      <w:r w:rsidRPr="003E2504">
        <w:t xml:space="preserve"> закон</w:t>
      </w:r>
      <w:r>
        <w:t>ом</w:t>
      </w:r>
      <w:r w:rsidRPr="003E2504">
        <w:t xml:space="preserve"> от 21.12.2001 № 178–ФЗ «О приватизации государственного и муниципального имущества»,  </w:t>
      </w:r>
      <w:r w:rsidRPr="009C7F4A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«Унечское городское поселение</w:t>
      </w:r>
      <w:r>
        <w:t xml:space="preserve"> Унечского муниципального района Брянской области</w:t>
      </w:r>
      <w:r w:rsidRPr="009C7F4A">
        <w:t>», утвержденным решением Унечского городского Совета народных депутатов от 12.12.2014 № 3-36 (в ред</w:t>
      </w:r>
      <w:r>
        <w:t>акции решений</w:t>
      </w:r>
      <w:r w:rsidRPr="009C7F4A">
        <w:t xml:space="preserve"> от 27.03.2015 № 3-50</w:t>
      </w:r>
      <w:r>
        <w:t>, от 27.03.2020 № 4-38</w:t>
      </w:r>
      <w:r w:rsidRPr="009C7F4A">
        <w:t>)</w:t>
      </w:r>
      <w:r w:rsidRPr="003E2504">
        <w:t>, в целях</w:t>
      </w:r>
      <w:r w:rsidRPr="00B61E6C">
        <w:t xml:space="preserve"> экономической целесообразности и рационального использования  муниципального имущества </w:t>
      </w:r>
      <w:r w:rsidRPr="003E2504">
        <w:t>муниципального образования «Унечское городское поселение</w:t>
      </w:r>
      <w:r>
        <w:t xml:space="preserve"> Унечского муниципального района Брянской области</w:t>
      </w:r>
      <w:r w:rsidRPr="003E2504">
        <w:t>»,</w:t>
      </w:r>
      <w:r>
        <w:t xml:space="preserve"> </w:t>
      </w:r>
      <w:r w:rsidRPr="003E2504">
        <w:t>Унечский городской Совет народных депутатов</w:t>
      </w:r>
    </w:p>
    <w:p w14:paraId="071ECCCB" w14:textId="77777777" w:rsidR="004D28E1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14:paraId="43A34A22" w14:textId="77777777" w:rsidR="004D28E1" w:rsidRPr="00DD6D18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14:paraId="6A5FD1A4" w14:textId="77777777" w:rsidR="004D28E1" w:rsidRDefault="004D28E1" w:rsidP="0044054B">
      <w:pPr>
        <w:tabs>
          <w:tab w:val="left" w:pos="720"/>
        </w:tabs>
        <w:jc w:val="both"/>
        <w:rPr>
          <w:b/>
          <w:bCs/>
          <w:sz w:val="28"/>
        </w:rPr>
      </w:pPr>
    </w:p>
    <w:p w14:paraId="78FA71DE" w14:textId="61EB0F7E" w:rsidR="004D28E1" w:rsidRDefault="004D28E1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3E2504">
        <w:t xml:space="preserve">1. </w:t>
      </w:r>
      <w:r w:rsidRPr="00B61E6C">
        <w:t>Внести в Прогнозный план приватизации муниципального имущества муниципального образования «Унечское городское поселение</w:t>
      </w:r>
      <w:r>
        <w:t xml:space="preserve"> Унечского муниципального района Брянской области</w:t>
      </w:r>
      <w:r w:rsidRPr="00B61E6C">
        <w:t>» на 20</w:t>
      </w:r>
      <w:r>
        <w:t>2</w:t>
      </w:r>
      <w:r w:rsidR="00D7678F">
        <w:t>5</w:t>
      </w:r>
      <w:r w:rsidR="00E062FD">
        <w:t xml:space="preserve"> </w:t>
      </w:r>
      <w:r w:rsidRPr="00B61E6C">
        <w:t>год</w:t>
      </w:r>
      <w:r>
        <w:t xml:space="preserve"> (далее – Прогнозный план приватизации)</w:t>
      </w:r>
      <w:r w:rsidRPr="00B61E6C">
        <w:t xml:space="preserve">, утвержденный решением Унечского городского Совета народных депутатов от </w:t>
      </w:r>
      <w:r>
        <w:t>1</w:t>
      </w:r>
      <w:r w:rsidR="00D7678F">
        <w:t>2</w:t>
      </w:r>
      <w:r w:rsidRPr="00B61E6C">
        <w:t>.12.20</w:t>
      </w:r>
      <w:r>
        <w:t>2</w:t>
      </w:r>
      <w:r w:rsidR="00D7678F">
        <w:t>4</w:t>
      </w:r>
      <w:r>
        <w:t xml:space="preserve"> </w:t>
      </w:r>
      <w:r w:rsidRPr="00B61E6C">
        <w:t xml:space="preserve">№ </w:t>
      </w:r>
      <w:r w:rsidR="00D7678F">
        <w:t>5-27,</w:t>
      </w:r>
      <w:r w:rsidRPr="00B61E6C">
        <w:t xml:space="preserve"> следующ</w:t>
      </w:r>
      <w:r>
        <w:t>и</w:t>
      </w:r>
      <w:r w:rsidRPr="00B61E6C">
        <w:t>е изменени</w:t>
      </w:r>
      <w:r>
        <w:t>я</w:t>
      </w:r>
      <w:r w:rsidRPr="00B61E6C">
        <w:t>:</w:t>
      </w:r>
    </w:p>
    <w:p w14:paraId="3AEF4411" w14:textId="1A2C8921" w:rsidR="004D28E1" w:rsidRDefault="004D28E1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B61E6C">
        <w:t xml:space="preserve">1.1. </w:t>
      </w:r>
      <w:r w:rsidR="00E062FD">
        <w:t>Дополнить</w:t>
      </w:r>
      <w:r>
        <w:t xml:space="preserve"> </w:t>
      </w:r>
      <w:r w:rsidRPr="00B61E6C">
        <w:t>раздел</w:t>
      </w:r>
      <w:r>
        <w:t xml:space="preserve"> </w:t>
      </w:r>
      <w:r w:rsidRPr="00B61E6C">
        <w:rPr>
          <w:lang w:val="en-US"/>
        </w:rPr>
        <w:t>III</w:t>
      </w:r>
      <w:r w:rsidRPr="00B61E6C">
        <w:t xml:space="preserve"> Прогнозного плана</w:t>
      </w:r>
      <w:r>
        <w:t xml:space="preserve"> приватизации</w:t>
      </w:r>
      <w:r w:rsidRPr="00B61E6C">
        <w:t xml:space="preserve"> </w:t>
      </w:r>
      <w:r w:rsidR="00E062FD" w:rsidRPr="009A38EF">
        <w:t>объектами недвижимого имущества, изложив его в новой редакции согласно приложению</w:t>
      </w:r>
      <w:r w:rsidRPr="009A38EF">
        <w:t>.</w:t>
      </w:r>
      <w:r w:rsidRPr="00B61E6C">
        <w:t xml:space="preserve"> </w:t>
      </w:r>
    </w:p>
    <w:p w14:paraId="5C368706" w14:textId="26E2DC7F" w:rsidR="004D28E1" w:rsidRPr="003E2504" w:rsidRDefault="004D28E1" w:rsidP="00E062FD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2</w:t>
      </w:r>
      <w:r w:rsidRPr="003E2504">
        <w:t>. Настоящее решение опубликовать в районной газете «Унечская газета» и разместить на официальном сайте</w:t>
      </w:r>
      <w:r>
        <w:t xml:space="preserve"> администрации</w:t>
      </w:r>
      <w:r w:rsidRPr="003E2504">
        <w:t xml:space="preserve"> Унечского района в сети Интернет.</w:t>
      </w:r>
    </w:p>
    <w:p w14:paraId="32E6E971" w14:textId="61FAFE60" w:rsidR="004D28E1" w:rsidRPr="00AB2C07" w:rsidRDefault="004D28E1" w:rsidP="009A38EF">
      <w:pPr>
        <w:pStyle w:val="ConsPlusTitle"/>
        <w:widowControl/>
        <w:numPr>
          <w:ilvl w:val="0"/>
          <w:numId w:val="7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3E2504">
        <w:rPr>
          <w:b w:val="0"/>
        </w:rPr>
        <w:t>Настоящее решение вступает в силу со дня его официального опубликования.</w:t>
      </w:r>
    </w:p>
    <w:p w14:paraId="5F965BFB" w14:textId="77777777" w:rsidR="004D28E1" w:rsidRDefault="004D28E1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14:paraId="4369DA2E" w14:textId="77777777" w:rsidR="00DC1720" w:rsidRDefault="00DC1720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14:paraId="6F714D05" w14:textId="57C43FDD" w:rsidR="004D28E1" w:rsidRPr="00DD6D18" w:rsidRDefault="004D28E1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</w:t>
      </w:r>
      <w:r w:rsidR="00D7678F">
        <w:t>А.А. Рубан</w:t>
      </w:r>
    </w:p>
    <w:p w14:paraId="0D781776" w14:textId="77777777" w:rsidR="00DC1720" w:rsidRDefault="00DC1720" w:rsidP="007F14BA">
      <w:pPr>
        <w:tabs>
          <w:tab w:val="left" w:pos="7371"/>
          <w:tab w:val="left" w:pos="7920"/>
        </w:tabs>
      </w:pPr>
    </w:p>
    <w:p w14:paraId="0728DB39" w14:textId="57FD979F" w:rsidR="006B6194" w:rsidRDefault="006B6194" w:rsidP="000B3902">
      <w:pPr>
        <w:tabs>
          <w:tab w:val="left" w:pos="7088"/>
          <w:tab w:val="left" w:pos="7371"/>
          <w:tab w:val="left" w:pos="7920"/>
          <w:tab w:val="left" w:pos="8280"/>
        </w:tabs>
        <w:sectPr w:rsidR="006B6194" w:rsidSect="006F3EAC">
          <w:pgSz w:w="11906" w:h="16838"/>
          <w:pgMar w:top="568" w:right="567" w:bottom="1134" w:left="1134" w:header="709" w:footer="709" w:gutter="0"/>
          <w:cols w:space="708"/>
          <w:docGrid w:linePitch="360"/>
        </w:sectPr>
      </w:pPr>
    </w:p>
    <w:p w14:paraId="2E842D5F" w14:textId="52E08C95" w:rsidR="00EC2DED" w:rsidRPr="0027539F" w:rsidRDefault="006B6194" w:rsidP="006B6194">
      <w:pPr>
        <w:tabs>
          <w:tab w:val="left" w:pos="7371"/>
        </w:tabs>
        <w:jc w:val="center"/>
        <w:rPr>
          <w:sz w:val="22"/>
          <w:szCs w:val="22"/>
        </w:rPr>
      </w:pPr>
      <w:r>
        <w:lastRenderedPageBreak/>
        <w:t xml:space="preserve">                                                                                                                  </w:t>
      </w:r>
      <w:r w:rsidR="00F017C0">
        <w:t xml:space="preserve">                               </w:t>
      </w:r>
      <w:r w:rsidR="00272D66">
        <w:t xml:space="preserve">          </w:t>
      </w:r>
      <w:r w:rsidR="00EC2DED" w:rsidRPr="0027539F">
        <w:rPr>
          <w:sz w:val="22"/>
          <w:szCs w:val="22"/>
        </w:rPr>
        <w:t>Приложение</w:t>
      </w:r>
    </w:p>
    <w:p w14:paraId="5C788701" w14:textId="5988D8D3" w:rsidR="00276C07" w:rsidRPr="0027539F" w:rsidRDefault="00276C07" w:rsidP="00276C07">
      <w:pPr>
        <w:tabs>
          <w:tab w:val="left" w:pos="7371"/>
        </w:tabs>
        <w:jc w:val="right"/>
        <w:rPr>
          <w:sz w:val="22"/>
          <w:szCs w:val="22"/>
        </w:rPr>
      </w:pPr>
      <w:r w:rsidRPr="0027539F">
        <w:rPr>
          <w:sz w:val="22"/>
          <w:szCs w:val="22"/>
        </w:rPr>
        <w:t xml:space="preserve">               </w:t>
      </w:r>
      <w:r w:rsidR="006B6194" w:rsidRPr="0027539F">
        <w:rPr>
          <w:sz w:val="22"/>
          <w:szCs w:val="22"/>
        </w:rPr>
        <w:t xml:space="preserve">            </w:t>
      </w:r>
      <w:r w:rsidR="00EC2DED" w:rsidRPr="0027539F">
        <w:rPr>
          <w:sz w:val="22"/>
          <w:szCs w:val="22"/>
        </w:rPr>
        <w:t>к решению Унечского городского</w:t>
      </w:r>
    </w:p>
    <w:p w14:paraId="2538D843" w14:textId="64AA9403" w:rsidR="00EC2DED" w:rsidRPr="0027539F" w:rsidRDefault="00276C07" w:rsidP="00276C07">
      <w:pPr>
        <w:tabs>
          <w:tab w:val="left" w:pos="7371"/>
        </w:tabs>
        <w:jc w:val="center"/>
        <w:rPr>
          <w:sz w:val="22"/>
          <w:szCs w:val="22"/>
        </w:rPr>
      </w:pPr>
      <w:r w:rsidRPr="0027539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  <w:r w:rsidR="0027539F">
        <w:rPr>
          <w:sz w:val="22"/>
          <w:szCs w:val="22"/>
        </w:rPr>
        <w:t xml:space="preserve">                      </w:t>
      </w:r>
      <w:r w:rsidR="00EC2DED" w:rsidRPr="0027539F">
        <w:rPr>
          <w:sz w:val="22"/>
          <w:szCs w:val="22"/>
        </w:rPr>
        <w:t>Совета народных депутатов</w:t>
      </w:r>
    </w:p>
    <w:p w14:paraId="47965415" w14:textId="601A54DC" w:rsidR="00DC1720" w:rsidRDefault="00A30A7F" w:rsidP="006F3EAC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  <w:r w:rsidRPr="0027539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</w:t>
      </w:r>
      <w:r w:rsidR="0027539F">
        <w:rPr>
          <w:sz w:val="22"/>
          <w:szCs w:val="22"/>
        </w:rPr>
        <w:t xml:space="preserve">                       </w:t>
      </w:r>
      <w:r w:rsidR="00EC2DED" w:rsidRPr="0027539F">
        <w:rPr>
          <w:sz w:val="22"/>
          <w:szCs w:val="22"/>
        </w:rPr>
        <w:t xml:space="preserve">от </w:t>
      </w:r>
      <w:r w:rsidR="006F3EAC">
        <w:rPr>
          <w:sz w:val="22"/>
          <w:szCs w:val="22"/>
        </w:rPr>
        <w:t xml:space="preserve"> 04.0</w:t>
      </w:r>
      <w:bookmarkStart w:id="0" w:name="_GoBack"/>
      <w:bookmarkEnd w:id="0"/>
      <w:r w:rsidR="006F3EAC">
        <w:rPr>
          <w:sz w:val="22"/>
          <w:szCs w:val="22"/>
        </w:rPr>
        <w:t>6.2025г.</w:t>
      </w:r>
      <w:r w:rsidR="00EC2DED" w:rsidRPr="0027539F">
        <w:rPr>
          <w:sz w:val="22"/>
          <w:szCs w:val="22"/>
        </w:rPr>
        <w:t xml:space="preserve"> № </w:t>
      </w:r>
      <w:r w:rsidR="006F3EAC">
        <w:rPr>
          <w:sz w:val="22"/>
          <w:szCs w:val="22"/>
        </w:rPr>
        <w:t>5-53</w:t>
      </w:r>
    </w:p>
    <w:p w14:paraId="2B1F77ED" w14:textId="71487EDC" w:rsidR="00DC1720" w:rsidRDefault="00DC1720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p w14:paraId="43530DF0" w14:textId="77777777" w:rsidR="00B6386B" w:rsidRPr="006F3EAC" w:rsidRDefault="00B6386B" w:rsidP="00DC1720">
      <w:pPr>
        <w:ind w:left="360"/>
        <w:jc w:val="center"/>
        <w:rPr>
          <w:b/>
          <w:bCs/>
          <w:sz w:val="28"/>
          <w:szCs w:val="28"/>
        </w:rPr>
      </w:pPr>
    </w:p>
    <w:p w14:paraId="2F7D8EF9" w14:textId="644A800F" w:rsidR="00DC1720" w:rsidRPr="00416496" w:rsidRDefault="00DC1720" w:rsidP="00DC1720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 w:rsidRPr="00EF0EF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   </w:t>
      </w:r>
      <w:r w:rsidRPr="00EF0EF2">
        <w:rPr>
          <w:b/>
          <w:bCs/>
          <w:sz w:val="28"/>
          <w:szCs w:val="28"/>
        </w:rPr>
        <w:t xml:space="preserve"> </w:t>
      </w:r>
      <w:r w:rsidRPr="00416496">
        <w:rPr>
          <w:b/>
          <w:bCs/>
          <w:sz w:val="28"/>
          <w:szCs w:val="28"/>
        </w:rPr>
        <w:t>Имущество, предлагаемое к приватизации в 20</w:t>
      </w:r>
      <w:r>
        <w:rPr>
          <w:b/>
          <w:bCs/>
          <w:sz w:val="28"/>
          <w:szCs w:val="28"/>
        </w:rPr>
        <w:t>2</w:t>
      </w:r>
      <w:r w:rsidR="00D7678F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году.</w:t>
      </w:r>
    </w:p>
    <w:p w14:paraId="7EE2BFD8" w14:textId="77777777" w:rsidR="00DC1720" w:rsidRDefault="00DC1720" w:rsidP="00DC1720">
      <w:pPr>
        <w:ind w:left="1368"/>
        <w:jc w:val="center"/>
        <w:rPr>
          <w:b/>
          <w:bCs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427"/>
        <w:gridCol w:w="2552"/>
        <w:gridCol w:w="3670"/>
        <w:gridCol w:w="2947"/>
        <w:gridCol w:w="1604"/>
        <w:gridCol w:w="1418"/>
      </w:tblGrid>
      <w:tr w:rsidR="00DA003E" w14:paraId="50D22D74" w14:textId="77777777" w:rsidTr="005A0981">
        <w:tc>
          <w:tcPr>
            <w:tcW w:w="516" w:type="dxa"/>
          </w:tcPr>
          <w:p w14:paraId="5BE6B60E" w14:textId="77777777" w:rsidR="00DC1720" w:rsidRPr="0045551D" w:rsidRDefault="00DC1720" w:rsidP="00CC65EF">
            <w:pPr>
              <w:jc w:val="center"/>
              <w:rPr>
                <w:b/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№</w:t>
            </w:r>
          </w:p>
          <w:p w14:paraId="3CE32934" w14:textId="77777777"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427" w:type="dxa"/>
          </w:tcPr>
          <w:p w14:paraId="71B07BDD" w14:textId="7AD79AEF"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Наименование имущества</w:t>
            </w:r>
          </w:p>
        </w:tc>
        <w:tc>
          <w:tcPr>
            <w:tcW w:w="2552" w:type="dxa"/>
          </w:tcPr>
          <w:p w14:paraId="1A8CD489" w14:textId="77777777"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Место нахождения</w:t>
            </w:r>
          </w:p>
        </w:tc>
        <w:tc>
          <w:tcPr>
            <w:tcW w:w="3670" w:type="dxa"/>
          </w:tcPr>
          <w:p w14:paraId="27C23A01" w14:textId="77777777" w:rsidR="00DC1720" w:rsidRPr="0045551D" w:rsidRDefault="00DC1720" w:rsidP="00CC65EF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Характеристика</w:t>
            </w:r>
          </w:p>
          <w:p w14:paraId="6137EE9C" w14:textId="77777777"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имущества</w:t>
            </w:r>
          </w:p>
        </w:tc>
        <w:tc>
          <w:tcPr>
            <w:tcW w:w="2947" w:type="dxa"/>
          </w:tcPr>
          <w:p w14:paraId="39C9C3FE" w14:textId="77777777" w:rsidR="00DC1720" w:rsidRPr="0045551D" w:rsidRDefault="00DC1720" w:rsidP="00CC65EF">
            <w:pPr>
              <w:ind w:right="-279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Способ</w:t>
            </w:r>
          </w:p>
          <w:p w14:paraId="0C70C1A4" w14:textId="77777777"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 xml:space="preserve">    приватизации</w:t>
            </w:r>
          </w:p>
        </w:tc>
        <w:tc>
          <w:tcPr>
            <w:tcW w:w="1604" w:type="dxa"/>
          </w:tcPr>
          <w:p w14:paraId="5CC1664D" w14:textId="77777777" w:rsidR="00DC1720" w:rsidRPr="0045551D" w:rsidRDefault="00DC1720" w:rsidP="00CC65EF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Прогноз</w:t>
            </w:r>
          </w:p>
          <w:p w14:paraId="027E7AE2" w14:textId="77777777" w:rsidR="00DC1720" w:rsidRPr="0045551D" w:rsidRDefault="00DC1720" w:rsidP="00CC65EF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поступления</w:t>
            </w:r>
          </w:p>
          <w:p w14:paraId="493CDA96" w14:textId="77777777" w:rsidR="00DC1720" w:rsidRPr="0045551D" w:rsidRDefault="00DC1720" w:rsidP="00CC65EF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средств</w:t>
            </w:r>
          </w:p>
          <w:p w14:paraId="099B3D10" w14:textId="77777777" w:rsidR="00DC1720" w:rsidRDefault="00DC1720" w:rsidP="00CC65EF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(</w:t>
            </w:r>
            <w:proofErr w:type="spellStart"/>
            <w:r w:rsidRPr="0045551D">
              <w:rPr>
                <w:b/>
                <w:bCs/>
                <w:sz w:val="20"/>
                <w:szCs w:val="20"/>
              </w:rPr>
              <w:t>тыс.руб</w:t>
            </w:r>
            <w:proofErr w:type="spellEnd"/>
            <w:r w:rsidRPr="0045551D">
              <w:rPr>
                <w:b/>
                <w:bCs/>
                <w:sz w:val="20"/>
                <w:szCs w:val="20"/>
              </w:rPr>
              <w:t>.)</w:t>
            </w:r>
          </w:p>
          <w:p w14:paraId="3E9A85F6" w14:textId="60A08856" w:rsidR="00B6386B" w:rsidRPr="0045551D" w:rsidRDefault="00B6386B" w:rsidP="00CC65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911F433" w14:textId="77777777"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18"/>
                <w:szCs w:val="18"/>
              </w:rPr>
              <w:t>Особые  условия приватизации</w:t>
            </w:r>
          </w:p>
        </w:tc>
      </w:tr>
      <w:tr w:rsidR="00E34847" w14:paraId="2E116324" w14:textId="77777777" w:rsidTr="005A0981">
        <w:tc>
          <w:tcPr>
            <w:tcW w:w="516" w:type="dxa"/>
          </w:tcPr>
          <w:p w14:paraId="2A26AEAF" w14:textId="3483F1A8" w:rsidR="00E34847" w:rsidRDefault="00E34847" w:rsidP="00E34847">
            <w:r w:rsidRPr="004334CA">
              <w:t>1.</w:t>
            </w:r>
          </w:p>
        </w:tc>
        <w:tc>
          <w:tcPr>
            <w:tcW w:w="2427" w:type="dxa"/>
          </w:tcPr>
          <w:p w14:paraId="088B121E" w14:textId="77777777" w:rsidR="00E34847" w:rsidRDefault="00E34847" w:rsidP="00E34847">
            <w:r w:rsidRPr="004334CA">
              <w:t xml:space="preserve">Здание сельского клуба </w:t>
            </w:r>
          </w:p>
          <w:p w14:paraId="4E8651EF" w14:textId="77777777" w:rsidR="00B6386B" w:rsidRDefault="00B6386B" w:rsidP="00E34847"/>
          <w:p w14:paraId="74755063" w14:textId="77777777" w:rsidR="00B6386B" w:rsidRDefault="00B6386B" w:rsidP="00E34847"/>
          <w:p w14:paraId="4DDE624F" w14:textId="77777777" w:rsidR="00B6386B" w:rsidRDefault="00B6386B" w:rsidP="00E34847"/>
          <w:p w14:paraId="0B769598" w14:textId="77777777" w:rsidR="00B6386B" w:rsidRDefault="00B6386B" w:rsidP="00E34847"/>
          <w:p w14:paraId="74B29145" w14:textId="017BF7E9" w:rsidR="00B6386B" w:rsidRDefault="00B6386B" w:rsidP="00E34847">
            <w:r w:rsidRPr="004334CA">
              <w:t>Земельный участок</w:t>
            </w:r>
          </w:p>
          <w:p w14:paraId="29082680" w14:textId="5F55ABF4" w:rsidR="00B6386B" w:rsidRDefault="00B6386B" w:rsidP="00E34847"/>
        </w:tc>
        <w:tc>
          <w:tcPr>
            <w:tcW w:w="2552" w:type="dxa"/>
          </w:tcPr>
          <w:p w14:paraId="0319A3D8" w14:textId="77777777" w:rsidR="00E34847" w:rsidRDefault="00E34847" w:rsidP="00E34847">
            <w:r w:rsidRPr="004334CA">
              <w:t>Брянская область, Унечский район,                      д.</w:t>
            </w:r>
            <w:r>
              <w:t xml:space="preserve"> </w:t>
            </w:r>
            <w:proofErr w:type="spellStart"/>
            <w:r w:rsidRPr="004334CA">
              <w:t>Нежданово</w:t>
            </w:r>
            <w:proofErr w:type="spellEnd"/>
            <w:r w:rsidRPr="004334CA">
              <w:t xml:space="preserve">, </w:t>
            </w:r>
          </w:p>
          <w:p w14:paraId="454ACC42" w14:textId="77777777" w:rsidR="00E34847" w:rsidRDefault="00E34847" w:rsidP="00E34847">
            <w:r w:rsidRPr="004334CA">
              <w:t>ул.</w:t>
            </w:r>
            <w:r>
              <w:t xml:space="preserve"> </w:t>
            </w:r>
            <w:r w:rsidRPr="004334CA">
              <w:t>Школьная, д.</w:t>
            </w:r>
            <w:r>
              <w:t xml:space="preserve"> </w:t>
            </w:r>
            <w:r w:rsidRPr="004334CA">
              <w:t>13</w:t>
            </w:r>
          </w:p>
          <w:p w14:paraId="279C2F8C" w14:textId="77777777" w:rsidR="00B6386B" w:rsidRDefault="00B6386B" w:rsidP="00E34847"/>
          <w:p w14:paraId="722FB2E0" w14:textId="77777777" w:rsidR="00B6386B" w:rsidRDefault="00B6386B" w:rsidP="00E34847"/>
          <w:p w14:paraId="2AEE1D28" w14:textId="77777777" w:rsidR="00B6386B" w:rsidRDefault="00B6386B" w:rsidP="00B6386B">
            <w:r w:rsidRPr="004334CA">
              <w:t>Брянская область, Унечский район,                      д.</w:t>
            </w:r>
            <w:r>
              <w:t xml:space="preserve"> </w:t>
            </w:r>
            <w:proofErr w:type="spellStart"/>
            <w:r w:rsidRPr="004334CA">
              <w:t>Нежданово</w:t>
            </w:r>
            <w:proofErr w:type="spellEnd"/>
            <w:r w:rsidRPr="004334CA">
              <w:t xml:space="preserve">, </w:t>
            </w:r>
          </w:p>
          <w:p w14:paraId="38B9B572" w14:textId="0BE16306" w:rsidR="00B6386B" w:rsidRPr="00F83453" w:rsidRDefault="00B6386B" w:rsidP="00B6386B">
            <w:r w:rsidRPr="004334CA">
              <w:t>ул.</w:t>
            </w:r>
            <w:r>
              <w:t xml:space="preserve"> </w:t>
            </w:r>
            <w:r w:rsidRPr="004334CA">
              <w:t>Школьная, д.</w:t>
            </w:r>
            <w:r>
              <w:t xml:space="preserve"> </w:t>
            </w:r>
            <w:r w:rsidRPr="004334CA">
              <w:t>13</w:t>
            </w:r>
          </w:p>
        </w:tc>
        <w:tc>
          <w:tcPr>
            <w:tcW w:w="3670" w:type="dxa"/>
          </w:tcPr>
          <w:p w14:paraId="102DA67A" w14:textId="325A02B0" w:rsidR="00E34847" w:rsidRPr="004334CA" w:rsidRDefault="00C37B3F" w:rsidP="00E34847">
            <w:r>
              <w:t>П</w:t>
            </w:r>
            <w:r w:rsidR="00E34847" w:rsidRPr="004334CA">
              <w:t>лощадь 96,4 кв.м.</w:t>
            </w:r>
          </w:p>
          <w:p w14:paraId="425857CF" w14:textId="77777777" w:rsidR="00E34847" w:rsidRPr="004334CA" w:rsidRDefault="00E34847" w:rsidP="00E34847">
            <w:r w:rsidRPr="004334CA">
              <w:t>назначение: нежилое</w:t>
            </w:r>
          </w:p>
          <w:p w14:paraId="522D7099" w14:textId="77777777" w:rsidR="00E34847" w:rsidRPr="004334CA" w:rsidRDefault="00E34847" w:rsidP="00E34847">
            <w:r w:rsidRPr="004334CA">
              <w:t>этаж № 1</w:t>
            </w:r>
          </w:p>
          <w:p w14:paraId="3445739A" w14:textId="77777777" w:rsidR="00E34847" w:rsidRPr="004334CA" w:rsidRDefault="00E34847" w:rsidP="00E34847">
            <w:r w:rsidRPr="004334CA">
              <w:t>кадастровый номер: 32:27:0160401:159;</w:t>
            </w:r>
          </w:p>
          <w:p w14:paraId="047957D6" w14:textId="77777777" w:rsidR="00B6386B" w:rsidRDefault="00B6386B" w:rsidP="00E34847"/>
          <w:p w14:paraId="6716F43F" w14:textId="42512A22" w:rsidR="00E34847" w:rsidRPr="004334CA" w:rsidRDefault="00C37B3F" w:rsidP="00E34847">
            <w:r>
              <w:t>П</w:t>
            </w:r>
            <w:r w:rsidR="00E34847" w:rsidRPr="004334CA">
              <w:t>лощадь 770 кв. м.</w:t>
            </w:r>
          </w:p>
          <w:p w14:paraId="76A4F65E" w14:textId="77777777" w:rsidR="00E34847" w:rsidRPr="004334CA" w:rsidRDefault="00E34847" w:rsidP="00E34847">
            <w:r w:rsidRPr="004334CA">
              <w:t>категория земель: земли населенных пунктов</w:t>
            </w:r>
          </w:p>
          <w:p w14:paraId="318C5A0D" w14:textId="77777777" w:rsidR="00E34847" w:rsidRPr="004334CA" w:rsidRDefault="00E34847" w:rsidP="00E34847">
            <w:r w:rsidRPr="004334CA">
              <w:t>разрешенное использование: культурное развитие</w:t>
            </w:r>
          </w:p>
          <w:p w14:paraId="70677FC2" w14:textId="77777777" w:rsidR="00E34847" w:rsidRDefault="00E34847" w:rsidP="00E34847">
            <w:r w:rsidRPr="004334CA">
              <w:t>кадастровый номер: 32:27:0160401:6</w:t>
            </w:r>
          </w:p>
          <w:p w14:paraId="4CD84F65" w14:textId="24A81C6D" w:rsidR="00E34847" w:rsidRPr="0045551D" w:rsidRDefault="00E34847" w:rsidP="00E34847"/>
        </w:tc>
        <w:tc>
          <w:tcPr>
            <w:tcW w:w="2947" w:type="dxa"/>
          </w:tcPr>
          <w:p w14:paraId="216ABAED" w14:textId="215DDA57" w:rsidR="00E34847" w:rsidRPr="00191AE8" w:rsidRDefault="00E34847" w:rsidP="00E34847">
            <w:r w:rsidRPr="00A11C1B">
              <w:t>Продажа муниципального имущества в электронной форме в соответствии с действующим законодательством</w:t>
            </w:r>
            <w:r>
              <w:t xml:space="preserve"> </w:t>
            </w:r>
          </w:p>
        </w:tc>
        <w:tc>
          <w:tcPr>
            <w:tcW w:w="1604" w:type="dxa"/>
          </w:tcPr>
          <w:p w14:paraId="288DF766" w14:textId="77777777" w:rsidR="00E34847" w:rsidRPr="004334CA" w:rsidRDefault="00E34847" w:rsidP="00E34847">
            <w:r w:rsidRPr="004334CA">
              <w:t>По результатам продажи</w:t>
            </w:r>
          </w:p>
          <w:p w14:paraId="71E91E55" w14:textId="77777777" w:rsidR="00E34847" w:rsidRPr="00191AE8" w:rsidRDefault="00E34847" w:rsidP="00E34847"/>
        </w:tc>
        <w:tc>
          <w:tcPr>
            <w:tcW w:w="1418" w:type="dxa"/>
          </w:tcPr>
          <w:p w14:paraId="173D8483" w14:textId="6958DBF2" w:rsidR="00E34847" w:rsidRDefault="00E34847" w:rsidP="005A0981">
            <w:pPr>
              <w:jc w:val="center"/>
            </w:pPr>
            <w:r>
              <w:t>-</w:t>
            </w:r>
          </w:p>
        </w:tc>
      </w:tr>
      <w:tr w:rsidR="00E34847" w14:paraId="638AD182" w14:textId="77777777" w:rsidTr="005A0981">
        <w:tc>
          <w:tcPr>
            <w:tcW w:w="516" w:type="dxa"/>
          </w:tcPr>
          <w:p w14:paraId="6C1535D7" w14:textId="7C211584" w:rsidR="00E34847" w:rsidRDefault="00E34847" w:rsidP="00E34847">
            <w:r>
              <w:t>2</w:t>
            </w:r>
            <w:r w:rsidRPr="004334CA">
              <w:t>.</w:t>
            </w:r>
          </w:p>
        </w:tc>
        <w:tc>
          <w:tcPr>
            <w:tcW w:w="2427" w:type="dxa"/>
          </w:tcPr>
          <w:p w14:paraId="04BF6A2D" w14:textId="5DF2BA36" w:rsidR="00E34847" w:rsidRDefault="00E34847" w:rsidP="00E34847">
            <w:r w:rsidRPr="004334CA">
              <w:t>Нежилое помещение</w:t>
            </w:r>
          </w:p>
        </w:tc>
        <w:tc>
          <w:tcPr>
            <w:tcW w:w="2552" w:type="dxa"/>
          </w:tcPr>
          <w:p w14:paraId="4A351360" w14:textId="77777777" w:rsidR="00E34847" w:rsidRDefault="00E34847" w:rsidP="00E34847">
            <w:r w:rsidRPr="004334CA">
              <w:t xml:space="preserve">Брянская область, Унечский район, </w:t>
            </w:r>
          </w:p>
          <w:p w14:paraId="71351C98" w14:textId="77777777" w:rsidR="00E34847" w:rsidRDefault="00E34847" w:rsidP="00E34847">
            <w:r w:rsidRPr="004334CA">
              <w:t>г.</w:t>
            </w:r>
            <w:r>
              <w:t xml:space="preserve"> </w:t>
            </w:r>
            <w:r w:rsidRPr="004334CA">
              <w:t xml:space="preserve">Унеча, </w:t>
            </w:r>
          </w:p>
          <w:p w14:paraId="0C3780F0" w14:textId="1D96E171" w:rsidR="00E34847" w:rsidRDefault="00E34847" w:rsidP="00E34847">
            <w:r w:rsidRPr="004334CA">
              <w:t>ул.</w:t>
            </w:r>
            <w:r>
              <w:t xml:space="preserve"> </w:t>
            </w:r>
            <w:r w:rsidRPr="004334CA">
              <w:t>Октябрьская, д.</w:t>
            </w:r>
            <w:r>
              <w:t xml:space="preserve"> </w:t>
            </w:r>
            <w:r w:rsidRPr="004334CA">
              <w:t>3, пом.</w:t>
            </w:r>
            <w:r>
              <w:t xml:space="preserve"> </w:t>
            </w:r>
            <w:r w:rsidRPr="004334CA">
              <w:t>7</w:t>
            </w:r>
          </w:p>
        </w:tc>
        <w:tc>
          <w:tcPr>
            <w:tcW w:w="3670" w:type="dxa"/>
          </w:tcPr>
          <w:p w14:paraId="5AA402C8" w14:textId="184057EA" w:rsidR="00E34847" w:rsidRPr="004334CA" w:rsidRDefault="00E34847" w:rsidP="00E34847">
            <w:r>
              <w:t>П</w:t>
            </w:r>
            <w:r w:rsidRPr="004334CA">
              <w:t>лощадь 19,8 кв.м.</w:t>
            </w:r>
          </w:p>
          <w:p w14:paraId="610B95EF" w14:textId="77777777" w:rsidR="00E34847" w:rsidRPr="004334CA" w:rsidRDefault="00E34847" w:rsidP="00E34847">
            <w:r w:rsidRPr="004334CA">
              <w:t xml:space="preserve">назначение: нежилое помещение </w:t>
            </w:r>
          </w:p>
          <w:p w14:paraId="1483E584" w14:textId="77777777" w:rsidR="00E34847" w:rsidRPr="004334CA" w:rsidRDefault="00E34847" w:rsidP="00E34847">
            <w:r w:rsidRPr="004334CA">
              <w:t xml:space="preserve">этаж № 2 </w:t>
            </w:r>
          </w:p>
          <w:p w14:paraId="6896BAC4" w14:textId="77777777" w:rsidR="00E34847" w:rsidRDefault="00E34847" w:rsidP="00B6386B">
            <w:r w:rsidRPr="004334CA">
              <w:t>кадастровый номер: 32:27:0160201:316</w:t>
            </w:r>
          </w:p>
          <w:p w14:paraId="4EAAE83D" w14:textId="6FE613E9" w:rsidR="00B6386B" w:rsidRPr="0045551D" w:rsidRDefault="00B6386B" w:rsidP="00B6386B"/>
        </w:tc>
        <w:tc>
          <w:tcPr>
            <w:tcW w:w="2947" w:type="dxa"/>
          </w:tcPr>
          <w:p w14:paraId="0D9C48ED" w14:textId="7AD31BDF" w:rsidR="00E34847" w:rsidRPr="0045551D" w:rsidRDefault="00E34847" w:rsidP="00E34847">
            <w:r w:rsidRPr="004334CA">
              <w:t>Продажа муниципального имущества</w:t>
            </w:r>
            <w:r>
              <w:t xml:space="preserve"> в электронной форме</w:t>
            </w:r>
            <w:r w:rsidRPr="004334CA">
              <w:t xml:space="preserve"> в соответствии с действующим законодательством</w:t>
            </w:r>
          </w:p>
        </w:tc>
        <w:tc>
          <w:tcPr>
            <w:tcW w:w="1604" w:type="dxa"/>
          </w:tcPr>
          <w:p w14:paraId="3FA65AA1" w14:textId="4E4C841C" w:rsidR="00E34847" w:rsidRPr="00191AE8" w:rsidRDefault="00E34847" w:rsidP="00E34847">
            <w:r w:rsidRPr="004334CA">
              <w:t>По результатам продажи</w:t>
            </w:r>
          </w:p>
        </w:tc>
        <w:tc>
          <w:tcPr>
            <w:tcW w:w="1418" w:type="dxa"/>
          </w:tcPr>
          <w:p w14:paraId="6BEFA49B" w14:textId="68750122" w:rsidR="00E34847" w:rsidRDefault="00E34847" w:rsidP="005A0981">
            <w:pPr>
              <w:jc w:val="center"/>
            </w:pPr>
            <w:r>
              <w:t>-</w:t>
            </w:r>
          </w:p>
        </w:tc>
      </w:tr>
      <w:tr w:rsidR="00E34847" w14:paraId="0F9563AC" w14:textId="77777777" w:rsidTr="005A0981">
        <w:tc>
          <w:tcPr>
            <w:tcW w:w="516" w:type="dxa"/>
          </w:tcPr>
          <w:p w14:paraId="5F944429" w14:textId="4210FA97" w:rsidR="00E34847" w:rsidRDefault="00E34847" w:rsidP="00E34847">
            <w:r>
              <w:t>3</w:t>
            </w:r>
            <w:r w:rsidRPr="004334CA">
              <w:t>.</w:t>
            </w:r>
          </w:p>
        </w:tc>
        <w:tc>
          <w:tcPr>
            <w:tcW w:w="2427" w:type="dxa"/>
          </w:tcPr>
          <w:p w14:paraId="5607D43A" w14:textId="282724AF" w:rsidR="00E34847" w:rsidRDefault="00E34847" w:rsidP="00E34847">
            <w:r w:rsidRPr="004334CA">
              <w:t>Нежилое помещение</w:t>
            </w:r>
          </w:p>
        </w:tc>
        <w:tc>
          <w:tcPr>
            <w:tcW w:w="2552" w:type="dxa"/>
          </w:tcPr>
          <w:p w14:paraId="0B08BADC" w14:textId="77777777" w:rsidR="00E34847" w:rsidRPr="004334CA" w:rsidRDefault="00E34847" w:rsidP="00E34847">
            <w:r w:rsidRPr="004334CA">
              <w:t>Брянская область, Унечский район,                    г.</w:t>
            </w:r>
            <w:r>
              <w:t xml:space="preserve"> </w:t>
            </w:r>
            <w:r w:rsidRPr="004334CA">
              <w:t xml:space="preserve">Унеча, </w:t>
            </w:r>
          </w:p>
          <w:p w14:paraId="68F53C7F" w14:textId="77777777" w:rsidR="00E34847" w:rsidRPr="004334CA" w:rsidRDefault="00E34847" w:rsidP="00E34847">
            <w:r w:rsidRPr="004334CA">
              <w:t>ул.</w:t>
            </w:r>
            <w:r>
              <w:t xml:space="preserve"> </w:t>
            </w:r>
            <w:r w:rsidRPr="004334CA">
              <w:t xml:space="preserve">Малиновского, </w:t>
            </w:r>
          </w:p>
          <w:p w14:paraId="5DDEEC1F" w14:textId="231ED0C8" w:rsidR="00E34847" w:rsidRDefault="00E34847" w:rsidP="00E34847">
            <w:r w:rsidRPr="004334CA">
              <w:lastRenderedPageBreak/>
              <w:t>д.</w:t>
            </w:r>
            <w:r>
              <w:t xml:space="preserve"> </w:t>
            </w:r>
            <w:r w:rsidRPr="004334CA">
              <w:t>8, пом.</w:t>
            </w:r>
            <w:r>
              <w:t xml:space="preserve"> </w:t>
            </w:r>
            <w:r w:rsidRPr="004334CA">
              <w:t>3</w:t>
            </w:r>
          </w:p>
        </w:tc>
        <w:tc>
          <w:tcPr>
            <w:tcW w:w="3670" w:type="dxa"/>
          </w:tcPr>
          <w:p w14:paraId="55A46A71" w14:textId="08845060" w:rsidR="00E34847" w:rsidRPr="004334CA" w:rsidRDefault="00E34847" w:rsidP="00E34847">
            <w:r>
              <w:lastRenderedPageBreak/>
              <w:t>П</w:t>
            </w:r>
            <w:r w:rsidRPr="004334CA">
              <w:t>лощадь 44,7 кв.м.</w:t>
            </w:r>
          </w:p>
          <w:p w14:paraId="1F9442CD" w14:textId="77777777" w:rsidR="00E34847" w:rsidRPr="004334CA" w:rsidRDefault="00E34847" w:rsidP="00E34847">
            <w:r w:rsidRPr="004334CA">
              <w:t>назначение: нежилое помещение этаж № 1</w:t>
            </w:r>
          </w:p>
          <w:p w14:paraId="15D36C78" w14:textId="77777777" w:rsidR="00E34847" w:rsidRPr="004334CA" w:rsidRDefault="00E34847" w:rsidP="00E34847">
            <w:r w:rsidRPr="004334CA">
              <w:t>кадастровый номер:</w:t>
            </w:r>
          </w:p>
          <w:p w14:paraId="6E5EFECC" w14:textId="77777777" w:rsidR="00E34847" w:rsidRDefault="00E34847" w:rsidP="00B6386B">
            <w:r w:rsidRPr="004334CA">
              <w:lastRenderedPageBreak/>
              <w:t>32:27:0430411:132</w:t>
            </w:r>
          </w:p>
          <w:p w14:paraId="7FDAACB1" w14:textId="7987EB68" w:rsidR="00B6386B" w:rsidRPr="0045551D" w:rsidRDefault="00B6386B" w:rsidP="00B6386B"/>
        </w:tc>
        <w:tc>
          <w:tcPr>
            <w:tcW w:w="2947" w:type="dxa"/>
          </w:tcPr>
          <w:p w14:paraId="031FF1B9" w14:textId="752C52FC" w:rsidR="00E34847" w:rsidRPr="0045551D" w:rsidRDefault="00E34847" w:rsidP="00E34847">
            <w:r w:rsidRPr="00A11C1B">
              <w:lastRenderedPageBreak/>
              <w:t xml:space="preserve">Продажа муниципального имущества в электронной форме в соответствии с действующим </w:t>
            </w:r>
            <w:r w:rsidRPr="00A11C1B">
              <w:lastRenderedPageBreak/>
              <w:t>законодательством</w:t>
            </w:r>
          </w:p>
        </w:tc>
        <w:tc>
          <w:tcPr>
            <w:tcW w:w="1604" w:type="dxa"/>
          </w:tcPr>
          <w:p w14:paraId="7B88FD93" w14:textId="69DA87FA" w:rsidR="00E34847" w:rsidRPr="00191AE8" w:rsidRDefault="00E34847" w:rsidP="00E34847">
            <w:r w:rsidRPr="004334CA">
              <w:lastRenderedPageBreak/>
              <w:t>По результатам продажи</w:t>
            </w:r>
          </w:p>
        </w:tc>
        <w:tc>
          <w:tcPr>
            <w:tcW w:w="1418" w:type="dxa"/>
          </w:tcPr>
          <w:p w14:paraId="5174F986" w14:textId="7F9F7A27" w:rsidR="00E34847" w:rsidRDefault="00E34847" w:rsidP="005A0981">
            <w:pPr>
              <w:jc w:val="center"/>
            </w:pPr>
            <w:r>
              <w:t>-</w:t>
            </w:r>
          </w:p>
        </w:tc>
      </w:tr>
      <w:tr w:rsidR="00E34847" w14:paraId="37756360" w14:textId="77777777" w:rsidTr="005A0981">
        <w:tc>
          <w:tcPr>
            <w:tcW w:w="516" w:type="dxa"/>
          </w:tcPr>
          <w:p w14:paraId="711D76BA" w14:textId="32A8A324" w:rsidR="00E34847" w:rsidRDefault="00E34847" w:rsidP="00E34847">
            <w:r>
              <w:lastRenderedPageBreak/>
              <w:t>4</w:t>
            </w:r>
            <w:r w:rsidRPr="004334CA">
              <w:t>.</w:t>
            </w:r>
          </w:p>
        </w:tc>
        <w:tc>
          <w:tcPr>
            <w:tcW w:w="2427" w:type="dxa"/>
          </w:tcPr>
          <w:p w14:paraId="1260B516" w14:textId="08EBF3BF" w:rsidR="00E34847" w:rsidRDefault="00E34847" w:rsidP="00E34847">
            <w:r w:rsidRPr="004334CA">
              <w:t>Нежилое помещение</w:t>
            </w:r>
          </w:p>
        </w:tc>
        <w:tc>
          <w:tcPr>
            <w:tcW w:w="2552" w:type="dxa"/>
          </w:tcPr>
          <w:p w14:paraId="1C47A1FC" w14:textId="77777777" w:rsidR="00E34847" w:rsidRDefault="00E34847" w:rsidP="00E34847">
            <w:r w:rsidRPr="004334CA">
              <w:t xml:space="preserve">Брянская область, Унечский район, </w:t>
            </w:r>
          </w:p>
          <w:p w14:paraId="031E07E2" w14:textId="77777777" w:rsidR="00E34847" w:rsidRDefault="00E34847" w:rsidP="00E34847">
            <w:r w:rsidRPr="004334CA">
              <w:t>г.</w:t>
            </w:r>
            <w:r>
              <w:t xml:space="preserve"> </w:t>
            </w:r>
            <w:r w:rsidRPr="004334CA">
              <w:t xml:space="preserve">Унеча, </w:t>
            </w:r>
          </w:p>
          <w:p w14:paraId="6837B2D6" w14:textId="32211995" w:rsidR="00E34847" w:rsidRDefault="00E34847" w:rsidP="00E34847">
            <w:r w:rsidRPr="004334CA">
              <w:t>ул.</w:t>
            </w:r>
            <w:r>
              <w:t xml:space="preserve"> </w:t>
            </w:r>
            <w:proofErr w:type="spellStart"/>
            <w:r w:rsidRPr="004334CA">
              <w:t>Залинейная</w:t>
            </w:r>
            <w:proofErr w:type="spellEnd"/>
            <w:r w:rsidRPr="004334CA">
              <w:t>, д.</w:t>
            </w:r>
            <w:r>
              <w:t xml:space="preserve"> </w:t>
            </w:r>
            <w:r w:rsidRPr="004334CA">
              <w:t>1, пом.</w:t>
            </w:r>
            <w:r>
              <w:t xml:space="preserve"> </w:t>
            </w:r>
            <w:r w:rsidRPr="004334CA">
              <w:t>2</w:t>
            </w:r>
          </w:p>
        </w:tc>
        <w:tc>
          <w:tcPr>
            <w:tcW w:w="3670" w:type="dxa"/>
          </w:tcPr>
          <w:p w14:paraId="1F58CC75" w14:textId="07CC2082" w:rsidR="00E34847" w:rsidRPr="004334CA" w:rsidRDefault="00E34847" w:rsidP="00E34847">
            <w:r>
              <w:t>П</w:t>
            </w:r>
            <w:r w:rsidRPr="004334CA">
              <w:t>лощадь 36,5 кв.м.</w:t>
            </w:r>
          </w:p>
          <w:p w14:paraId="2CA85AAE" w14:textId="77777777" w:rsidR="00E34847" w:rsidRPr="004334CA" w:rsidRDefault="00E34847" w:rsidP="00E34847">
            <w:r w:rsidRPr="004334CA">
              <w:t>назначение: нежилое помещение этаж № 1</w:t>
            </w:r>
          </w:p>
          <w:p w14:paraId="51AB8533" w14:textId="77777777" w:rsidR="00E34847" w:rsidRPr="004334CA" w:rsidRDefault="00E34847" w:rsidP="00E34847">
            <w:r w:rsidRPr="004334CA">
              <w:t>кадастровый номер:</w:t>
            </w:r>
          </w:p>
          <w:p w14:paraId="3C21D403" w14:textId="77777777" w:rsidR="00E34847" w:rsidRDefault="00E34847" w:rsidP="00E34847">
            <w:r w:rsidRPr="004334CA">
              <w:t>32:27:0430502:327</w:t>
            </w:r>
          </w:p>
          <w:p w14:paraId="476A3DB9" w14:textId="3ADF309D" w:rsidR="00E34847" w:rsidRDefault="00E34847" w:rsidP="00E34847"/>
        </w:tc>
        <w:tc>
          <w:tcPr>
            <w:tcW w:w="2947" w:type="dxa"/>
          </w:tcPr>
          <w:p w14:paraId="51CEBA66" w14:textId="44A868E6" w:rsidR="00E34847" w:rsidRPr="0045551D" w:rsidRDefault="00E34847" w:rsidP="00E34847">
            <w:r w:rsidRPr="00A11C1B">
              <w:t>Продажа муниципального имущества в электронной форме в соответствии с действующим законодательством</w:t>
            </w:r>
          </w:p>
        </w:tc>
        <w:tc>
          <w:tcPr>
            <w:tcW w:w="1604" w:type="dxa"/>
          </w:tcPr>
          <w:p w14:paraId="02D1ACE1" w14:textId="58147530" w:rsidR="00E34847" w:rsidRPr="00191AE8" w:rsidRDefault="00E34847" w:rsidP="00E34847">
            <w:r w:rsidRPr="004334CA">
              <w:t>По результатам продажи</w:t>
            </w:r>
          </w:p>
        </w:tc>
        <w:tc>
          <w:tcPr>
            <w:tcW w:w="1418" w:type="dxa"/>
          </w:tcPr>
          <w:p w14:paraId="40E1F4B4" w14:textId="23E0951F" w:rsidR="00E34847" w:rsidRDefault="00E34847" w:rsidP="005A0981">
            <w:pPr>
              <w:jc w:val="center"/>
            </w:pPr>
            <w:r>
              <w:t>-</w:t>
            </w:r>
          </w:p>
        </w:tc>
      </w:tr>
      <w:tr w:rsidR="00E34847" w14:paraId="362D0293" w14:textId="77777777" w:rsidTr="005A0981">
        <w:tc>
          <w:tcPr>
            <w:tcW w:w="516" w:type="dxa"/>
          </w:tcPr>
          <w:p w14:paraId="2D723D62" w14:textId="2920EAB8" w:rsidR="00E34847" w:rsidRDefault="00E34847" w:rsidP="00E34847">
            <w:r>
              <w:t>5</w:t>
            </w:r>
            <w:r w:rsidRPr="004334CA">
              <w:t>.</w:t>
            </w:r>
          </w:p>
        </w:tc>
        <w:tc>
          <w:tcPr>
            <w:tcW w:w="2427" w:type="dxa"/>
          </w:tcPr>
          <w:p w14:paraId="12A99479" w14:textId="259D8B14" w:rsidR="00E34847" w:rsidRDefault="00E34847" w:rsidP="00E34847">
            <w:r w:rsidRPr="004334CA">
              <w:t>Нежилое помещение</w:t>
            </w:r>
          </w:p>
        </w:tc>
        <w:tc>
          <w:tcPr>
            <w:tcW w:w="2552" w:type="dxa"/>
          </w:tcPr>
          <w:p w14:paraId="52800D59" w14:textId="77777777" w:rsidR="00E34847" w:rsidRDefault="00E34847" w:rsidP="00E34847">
            <w:r w:rsidRPr="004334CA">
              <w:t xml:space="preserve">Брянская область, Унечский район, </w:t>
            </w:r>
          </w:p>
          <w:p w14:paraId="158CF84F" w14:textId="77777777" w:rsidR="00E34847" w:rsidRDefault="00E34847" w:rsidP="00E34847">
            <w:r w:rsidRPr="004334CA">
              <w:t>г.</w:t>
            </w:r>
            <w:r>
              <w:t xml:space="preserve"> </w:t>
            </w:r>
            <w:r w:rsidRPr="004334CA">
              <w:t xml:space="preserve">Унеча, </w:t>
            </w:r>
          </w:p>
          <w:p w14:paraId="66F9F05A" w14:textId="5C1EB488" w:rsidR="00E34847" w:rsidRDefault="00E34847" w:rsidP="00E34847">
            <w:r w:rsidRPr="004334CA">
              <w:t>ул.</w:t>
            </w:r>
            <w:r>
              <w:t xml:space="preserve"> </w:t>
            </w:r>
            <w:proofErr w:type="spellStart"/>
            <w:r w:rsidRPr="004334CA">
              <w:t>Залинейная</w:t>
            </w:r>
            <w:proofErr w:type="spellEnd"/>
            <w:r w:rsidRPr="004334CA">
              <w:t>, д.</w:t>
            </w:r>
            <w:r>
              <w:t xml:space="preserve"> </w:t>
            </w:r>
            <w:r w:rsidRPr="004334CA">
              <w:t>1, пом.</w:t>
            </w:r>
            <w:r>
              <w:t xml:space="preserve"> </w:t>
            </w:r>
            <w:r w:rsidRPr="004334CA">
              <w:t>4</w:t>
            </w:r>
          </w:p>
        </w:tc>
        <w:tc>
          <w:tcPr>
            <w:tcW w:w="3670" w:type="dxa"/>
          </w:tcPr>
          <w:p w14:paraId="3193726B" w14:textId="720444DE" w:rsidR="00E34847" w:rsidRPr="004334CA" w:rsidRDefault="00E34847" w:rsidP="00E34847">
            <w:r>
              <w:t>П</w:t>
            </w:r>
            <w:r w:rsidRPr="004334CA">
              <w:t>лощадь 37,6 кв.м.</w:t>
            </w:r>
          </w:p>
          <w:p w14:paraId="00995029" w14:textId="77777777" w:rsidR="00E34847" w:rsidRPr="004334CA" w:rsidRDefault="00E34847" w:rsidP="00E34847">
            <w:r w:rsidRPr="004334CA">
              <w:t>назначение: нежилое помещение этаж № 1</w:t>
            </w:r>
          </w:p>
          <w:p w14:paraId="14A4EDD8" w14:textId="77777777" w:rsidR="00E34847" w:rsidRDefault="00E34847" w:rsidP="00E34847">
            <w:r w:rsidRPr="004334CA">
              <w:t>кадастровый номер: 32:27:0430502:330</w:t>
            </w:r>
          </w:p>
          <w:p w14:paraId="03C19691" w14:textId="2100AA56" w:rsidR="00E34847" w:rsidRDefault="00E34847" w:rsidP="00E34847"/>
        </w:tc>
        <w:tc>
          <w:tcPr>
            <w:tcW w:w="2947" w:type="dxa"/>
          </w:tcPr>
          <w:p w14:paraId="34B9E70F" w14:textId="76D25FFB" w:rsidR="00E34847" w:rsidRPr="0045551D" w:rsidRDefault="00E34847" w:rsidP="00E34847">
            <w:r w:rsidRPr="00A11C1B">
              <w:t>Продажа муниципального имущества в электронной форме в соответствии с действующим законодательством</w:t>
            </w:r>
          </w:p>
        </w:tc>
        <w:tc>
          <w:tcPr>
            <w:tcW w:w="1604" w:type="dxa"/>
          </w:tcPr>
          <w:p w14:paraId="5AE1EEA2" w14:textId="7AEA2585" w:rsidR="00E34847" w:rsidRPr="00191AE8" w:rsidRDefault="00E34847" w:rsidP="00E34847">
            <w:r w:rsidRPr="004334CA">
              <w:t>По результатам продажи</w:t>
            </w:r>
          </w:p>
        </w:tc>
        <w:tc>
          <w:tcPr>
            <w:tcW w:w="1418" w:type="dxa"/>
          </w:tcPr>
          <w:p w14:paraId="288CA1EE" w14:textId="03AE5422" w:rsidR="00E34847" w:rsidRDefault="00E34847" w:rsidP="005A0981">
            <w:pPr>
              <w:jc w:val="center"/>
            </w:pPr>
            <w:r>
              <w:t>-</w:t>
            </w:r>
          </w:p>
        </w:tc>
      </w:tr>
      <w:tr w:rsidR="00E34847" w14:paraId="14911281" w14:textId="77777777" w:rsidTr="005A0981">
        <w:tc>
          <w:tcPr>
            <w:tcW w:w="516" w:type="dxa"/>
          </w:tcPr>
          <w:p w14:paraId="77C89671" w14:textId="5F567114" w:rsidR="00E34847" w:rsidRDefault="00E34847" w:rsidP="00E34847">
            <w:r>
              <w:t>6.</w:t>
            </w:r>
          </w:p>
        </w:tc>
        <w:tc>
          <w:tcPr>
            <w:tcW w:w="2427" w:type="dxa"/>
          </w:tcPr>
          <w:p w14:paraId="65407378" w14:textId="3FF18375" w:rsidR="00E34847" w:rsidRDefault="00E34847" w:rsidP="00E34847">
            <w:r>
              <w:t>Нежилое помещение</w:t>
            </w:r>
          </w:p>
        </w:tc>
        <w:tc>
          <w:tcPr>
            <w:tcW w:w="2552" w:type="dxa"/>
          </w:tcPr>
          <w:p w14:paraId="0E5B0AE9" w14:textId="77777777" w:rsidR="00E34847" w:rsidRDefault="00E34847" w:rsidP="00E34847">
            <w:r w:rsidRPr="004334CA">
              <w:t xml:space="preserve">Брянская область, Унечский район, </w:t>
            </w:r>
          </w:p>
          <w:p w14:paraId="55BE577F" w14:textId="77777777" w:rsidR="00E34847" w:rsidRDefault="00E34847" w:rsidP="00E34847">
            <w:r w:rsidRPr="004334CA">
              <w:t>г.</w:t>
            </w:r>
            <w:r>
              <w:t xml:space="preserve"> </w:t>
            </w:r>
            <w:r w:rsidRPr="004334CA">
              <w:t xml:space="preserve">Унеча, </w:t>
            </w:r>
          </w:p>
          <w:p w14:paraId="4346DB9D" w14:textId="778B7378" w:rsidR="00E34847" w:rsidRDefault="00E34847" w:rsidP="00E34847">
            <w:r w:rsidRPr="004334CA">
              <w:t>ул.</w:t>
            </w:r>
            <w:r>
              <w:t xml:space="preserve"> </w:t>
            </w:r>
            <w:r w:rsidRPr="004334CA">
              <w:t>Октябрьская, д.</w:t>
            </w:r>
            <w:r>
              <w:t xml:space="preserve"> </w:t>
            </w:r>
            <w:r w:rsidRPr="004334CA">
              <w:t>3, пом.</w:t>
            </w:r>
            <w:r>
              <w:t xml:space="preserve"> 3</w:t>
            </w:r>
          </w:p>
        </w:tc>
        <w:tc>
          <w:tcPr>
            <w:tcW w:w="3670" w:type="dxa"/>
          </w:tcPr>
          <w:p w14:paraId="4AEE024D" w14:textId="77777777" w:rsidR="00E34847" w:rsidRDefault="00E34847" w:rsidP="00E34847">
            <w:r>
              <w:t>Площадь 21,8 кв.м.</w:t>
            </w:r>
          </w:p>
          <w:p w14:paraId="24F7E0C4" w14:textId="77777777" w:rsidR="00E34847" w:rsidRDefault="00E34847" w:rsidP="00E34847">
            <w:r>
              <w:t>назначение: нежилое помещение</w:t>
            </w:r>
          </w:p>
          <w:p w14:paraId="037F6C0D" w14:textId="77777777" w:rsidR="00E34847" w:rsidRDefault="00E34847" w:rsidP="00E34847">
            <w:r>
              <w:t>этаж № 1</w:t>
            </w:r>
          </w:p>
          <w:p w14:paraId="18E9401D" w14:textId="77777777" w:rsidR="00E34847" w:rsidRDefault="00E34847" w:rsidP="00E34847">
            <w:r>
              <w:t xml:space="preserve">кадастровый номер: </w:t>
            </w:r>
          </w:p>
          <w:p w14:paraId="52163DEC" w14:textId="77777777" w:rsidR="00E34847" w:rsidRDefault="00E34847" w:rsidP="00E34847">
            <w:r>
              <w:t>32:27:0160201:297</w:t>
            </w:r>
          </w:p>
          <w:p w14:paraId="703CC29A" w14:textId="66E09DE5" w:rsidR="00B6386B" w:rsidRDefault="00B6386B" w:rsidP="00E34847"/>
        </w:tc>
        <w:tc>
          <w:tcPr>
            <w:tcW w:w="2947" w:type="dxa"/>
          </w:tcPr>
          <w:p w14:paraId="66028A8D" w14:textId="21299DB2" w:rsidR="00E34847" w:rsidRPr="0045551D" w:rsidRDefault="00E34847" w:rsidP="00E34847">
            <w:r w:rsidRPr="00A11C1B">
              <w:t>Продажа муниципального имущества в электронной форме в соответствии с действующим законодательством</w:t>
            </w:r>
          </w:p>
        </w:tc>
        <w:tc>
          <w:tcPr>
            <w:tcW w:w="1604" w:type="dxa"/>
          </w:tcPr>
          <w:p w14:paraId="0A8A1FC3" w14:textId="54936EE9" w:rsidR="00E34847" w:rsidRPr="00191AE8" w:rsidRDefault="00E34847" w:rsidP="00E34847">
            <w:r w:rsidRPr="004334CA">
              <w:t>По результатам продажи</w:t>
            </w:r>
          </w:p>
        </w:tc>
        <w:tc>
          <w:tcPr>
            <w:tcW w:w="1418" w:type="dxa"/>
          </w:tcPr>
          <w:p w14:paraId="6FF13BD3" w14:textId="3712B1CB" w:rsidR="00E34847" w:rsidRDefault="00E34847" w:rsidP="005A0981">
            <w:pPr>
              <w:jc w:val="center"/>
            </w:pPr>
            <w:r>
              <w:t>-</w:t>
            </w:r>
          </w:p>
        </w:tc>
      </w:tr>
      <w:tr w:rsidR="00E34847" w14:paraId="78804ED8" w14:textId="77777777" w:rsidTr="005A0981">
        <w:tc>
          <w:tcPr>
            <w:tcW w:w="516" w:type="dxa"/>
          </w:tcPr>
          <w:p w14:paraId="2264EF3F" w14:textId="33B7EA9E" w:rsidR="00E34847" w:rsidRDefault="00E34847" w:rsidP="00E34847">
            <w:r>
              <w:t>7.</w:t>
            </w:r>
          </w:p>
        </w:tc>
        <w:tc>
          <w:tcPr>
            <w:tcW w:w="2427" w:type="dxa"/>
          </w:tcPr>
          <w:p w14:paraId="4BC2EE94" w14:textId="4618A74F" w:rsidR="00E34847" w:rsidRDefault="00E34847" w:rsidP="00E34847">
            <w:r>
              <w:t xml:space="preserve">Нежилое здание </w:t>
            </w:r>
          </w:p>
          <w:p w14:paraId="1FD02A52" w14:textId="77777777" w:rsidR="00B6386B" w:rsidRDefault="00B6386B" w:rsidP="00E34847"/>
          <w:p w14:paraId="2C45162C" w14:textId="77777777" w:rsidR="00B6386B" w:rsidRDefault="00B6386B" w:rsidP="00E34847"/>
          <w:p w14:paraId="0039F1F1" w14:textId="77777777" w:rsidR="00B6386B" w:rsidRDefault="00B6386B" w:rsidP="00E34847"/>
          <w:p w14:paraId="7EF8BBAD" w14:textId="77777777" w:rsidR="00B6386B" w:rsidRDefault="00B6386B" w:rsidP="00E34847"/>
          <w:p w14:paraId="194D1E5E" w14:textId="77777777" w:rsidR="00B6386B" w:rsidRDefault="00B6386B" w:rsidP="00E34847"/>
          <w:p w14:paraId="75A58EDC" w14:textId="77777777" w:rsidR="00B6386B" w:rsidRDefault="00B6386B" w:rsidP="00E34847"/>
          <w:p w14:paraId="1D28F622" w14:textId="3AD76E0C" w:rsidR="00B6386B" w:rsidRDefault="00B6386B" w:rsidP="00E34847">
            <w:r w:rsidRPr="004334CA">
              <w:t>Земельный участок</w:t>
            </w:r>
          </w:p>
          <w:p w14:paraId="153AFE69" w14:textId="3E92B4A5" w:rsidR="00B6386B" w:rsidRDefault="00B6386B" w:rsidP="00E34847"/>
        </w:tc>
        <w:tc>
          <w:tcPr>
            <w:tcW w:w="2552" w:type="dxa"/>
          </w:tcPr>
          <w:p w14:paraId="71466DEF" w14:textId="77777777" w:rsidR="00E34847" w:rsidRDefault="00EA4848" w:rsidP="00E34847">
            <w:r>
              <w:t>Российская Федерация, Брянская область, Унечский район, г. Унеча, ул. Пушкина, д. 75</w:t>
            </w:r>
          </w:p>
          <w:p w14:paraId="79868377" w14:textId="77777777" w:rsidR="00B6386B" w:rsidRDefault="00B6386B" w:rsidP="00E34847"/>
          <w:p w14:paraId="7BBEF89F" w14:textId="77777777" w:rsidR="00B6386B" w:rsidRDefault="00B6386B" w:rsidP="00E34847"/>
          <w:p w14:paraId="133EB04E" w14:textId="6854EAFD" w:rsidR="00B6386B" w:rsidRDefault="00B6386B" w:rsidP="00E34847">
            <w:r>
              <w:t>Российская Федерация, Брянская область, Унечский район, г. Унеча, ул. Пушкина, д. 75</w:t>
            </w:r>
          </w:p>
        </w:tc>
        <w:tc>
          <w:tcPr>
            <w:tcW w:w="3670" w:type="dxa"/>
          </w:tcPr>
          <w:p w14:paraId="68CA45D9" w14:textId="2208E1C7" w:rsidR="00EA4848" w:rsidRPr="004334CA" w:rsidRDefault="00C37B3F" w:rsidP="00EA4848">
            <w:r>
              <w:t>П</w:t>
            </w:r>
            <w:r w:rsidR="00EA4848" w:rsidRPr="004334CA">
              <w:t xml:space="preserve">лощадь </w:t>
            </w:r>
            <w:r w:rsidR="00EA4848">
              <w:t>56,6</w:t>
            </w:r>
            <w:r w:rsidR="00EA4848" w:rsidRPr="004334CA">
              <w:t xml:space="preserve"> кв.м.</w:t>
            </w:r>
          </w:p>
          <w:p w14:paraId="32E68387" w14:textId="77777777" w:rsidR="00EA4848" w:rsidRPr="004334CA" w:rsidRDefault="00EA4848" w:rsidP="00EA4848">
            <w:r w:rsidRPr="004334CA">
              <w:t>назначение: нежилое</w:t>
            </w:r>
          </w:p>
          <w:p w14:paraId="5050A8E2" w14:textId="148154FC" w:rsidR="00EA4848" w:rsidRPr="004334CA" w:rsidRDefault="00EA4848" w:rsidP="00EA4848">
            <w:r w:rsidRPr="004334CA">
              <w:t>этаж 1</w:t>
            </w:r>
            <w:r>
              <w:t>, в том числе подземных 0</w:t>
            </w:r>
          </w:p>
          <w:p w14:paraId="416BD3F2" w14:textId="4AC48604" w:rsidR="00EA4848" w:rsidRPr="004334CA" w:rsidRDefault="00EA4848" w:rsidP="00EA4848">
            <w:r w:rsidRPr="004334CA">
              <w:t>кадастровый номер: 32:27:</w:t>
            </w:r>
            <w:r>
              <w:t>0430452:85</w:t>
            </w:r>
            <w:r w:rsidRPr="004334CA">
              <w:t>;</w:t>
            </w:r>
          </w:p>
          <w:p w14:paraId="55453761" w14:textId="77777777" w:rsidR="00B6386B" w:rsidRDefault="00B6386B" w:rsidP="00EA4848"/>
          <w:p w14:paraId="39728BF9" w14:textId="77777777" w:rsidR="00B6386B" w:rsidRDefault="00B6386B" w:rsidP="00EA4848"/>
          <w:p w14:paraId="2D629EE8" w14:textId="730B07B9" w:rsidR="00EA4848" w:rsidRPr="004334CA" w:rsidRDefault="00C37B3F" w:rsidP="00EA4848">
            <w:r>
              <w:t>П</w:t>
            </w:r>
            <w:r w:rsidR="00EA4848" w:rsidRPr="004334CA">
              <w:t xml:space="preserve">лощадь </w:t>
            </w:r>
            <w:r w:rsidR="00B6386B">
              <w:t>1276,0</w:t>
            </w:r>
            <w:r w:rsidR="00EA4848" w:rsidRPr="004334CA">
              <w:t xml:space="preserve"> кв. м.</w:t>
            </w:r>
          </w:p>
          <w:p w14:paraId="3B76E972" w14:textId="77777777" w:rsidR="00EA4848" w:rsidRPr="004334CA" w:rsidRDefault="00EA4848" w:rsidP="00EA4848">
            <w:r w:rsidRPr="004334CA">
              <w:t>категория земель: земли населенных пунктов</w:t>
            </w:r>
          </w:p>
          <w:p w14:paraId="5BE698F9" w14:textId="7E886189" w:rsidR="00EA4848" w:rsidRPr="004334CA" w:rsidRDefault="00EA4848" w:rsidP="00EA4848">
            <w:r w:rsidRPr="004334CA">
              <w:t xml:space="preserve">разрешенное использование: </w:t>
            </w:r>
            <w:r w:rsidR="00B6386B">
              <w:t>для ведения личного подсобного хозяйства</w:t>
            </w:r>
          </w:p>
          <w:p w14:paraId="66FE4F9D" w14:textId="4D61C86D" w:rsidR="00E34847" w:rsidRDefault="00EA4848" w:rsidP="00B6386B">
            <w:r w:rsidRPr="004334CA">
              <w:t xml:space="preserve">кадастровый номер: </w:t>
            </w:r>
            <w:r w:rsidR="00B6386B">
              <w:t>32:27:0430452:16</w:t>
            </w:r>
          </w:p>
        </w:tc>
        <w:tc>
          <w:tcPr>
            <w:tcW w:w="2947" w:type="dxa"/>
          </w:tcPr>
          <w:p w14:paraId="45412B7A" w14:textId="2D2E8BDD" w:rsidR="00E34847" w:rsidRPr="004334CA" w:rsidRDefault="00E34847" w:rsidP="00E34847">
            <w:r w:rsidRPr="00A11C1B">
              <w:t>Продажа муниципального имущества в электронной форме в соответствии с действующим законодательством</w:t>
            </w:r>
          </w:p>
        </w:tc>
        <w:tc>
          <w:tcPr>
            <w:tcW w:w="1604" w:type="dxa"/>
          </w:tcPr>
          <w:p w14:paraId="702DC14E" w14:textId="6DB85C13" w:rsidR="00E34847" w:rsidRPr="00191AE8" w:rsidRDefault="00E34847" w:rsidP="00E34847">
            <w:r w:rsidRPr="004334CA">
              <w:t>По результатам продажи</w:t>
            </w:r>
          </w:p>
        </w:tc>
        <w:tc>
          <w:tcPr>
            <w:tcW w:w="1418" w:type="dxa"/>
          </w:tcPr>
          <w:p w14:paraId="265DD34F" w14:textId="54B126FC" w:rsidR="00E34847" w:rsidRDefault="00E34847" w:rsidP="005A0981">
            <w:pPr>
              <w:jc w:val="center"/>
            </w:pPr>
            <w:r>
              <w:t>-</w:t>
            </w:r>
          </w:p>
        </w:tc>
      </w:tr>
      <w:tr w:rsidR="00E34847" w14:paraId="67FEAA18" w14:textId="77777777" w:rsidTr="005A0981">
        <w:tc>
          <w:tcPr>
            <w:tcW w:w="516" w:type="dxa"/>
          </w:tcPr>
          <w:p w14:paraId="109477AC" w14:textId="0982BABA" w:rsidR="00E34847" w:rsidRDefault="00B6386B" w:rsidP="00E34847">
            <w:r>
              <w:t>8.</w:t>
            </w:r>
          </w:p>
        </w:tc>
        <w:tc>
          <w:tcPr>
            <w:tcW w:w="2427" w:type="dxa"/>
          </w:tcPr>
          <w:p w14:paraId="295F4FF7" w14:textId="77777777" w:rsidR="00E34847" w:rsidRDefault="00B6386B" w:rsidP="00E34847">
            <w:r>
              <w:t>Нежилое здание</w:t>
            </w:r>
          </w:p>
          <w:p w14:paraId="2AA98012" w14:textId="77777777" w:rsidR="00B6386B" w:rsidRDefault="00B6386B" w:rsidP="00E34847"/>
          <w:p w14:paraId="5D84006C" w14:textId="77777777" w:rsidR="00B6386B" w:rsidRDefault="00B6386B" w:rsidP="00E34847"/>
          <w:p w14:paraId="274AB069" w14:textId="77777777" w:rsidR="00B6386B" w:rsidRDefault="00B6386B" w:rsidP="00E34847"/>
          <w:p w14:paraId="7B19C1D6" w14:textId="77777777" w:rsidR="00B6386B" w:rsidRDefault="00B6386B" w:rsidP="00E34847"/>
          <w:p w14:paraId="51FD2BFE" w14:textId="77777777" w:rsidR="00B6386B" w:rsidRDefault="00B6386B" w:rsidP="00E34847"/>
          <w:p w14:paraId="68F74D86" w14:textId="77777777" w:rsidR="00B6386B" w:rsidRDefault="00B6386B" w:rsidP="00E34847"/>
          <w:p w14:paraId="4DD983AC" w14:textId="77777777" w:rsidR="00B6386B" w:rsidRDefault="00B6386B" w:rsidP="00E34847"/>
          <w:p w14:paraId="284EA695" w14:textId="77777777" w:rsidR="00B6386B" w:rsidRDefault="00B6386B" w:rsidP="00E34847"/>
          <w:p w14:paraId="3D270B19" w14:textId="77777777" w:rsidR="00B6386B" w:rsidRDefault="00B6386B" w:rsidP="00E34847"/>
          <w:p w14:paraId="2ABFBFAD" w14:textId="2A902F05" w:rsidR="00B6386B" w:rsidRDefault="00B6386B" w:rsidP="00E34847">
            <w:r>
              <w:t>Земельный участок</w:t>
            </w:r>
          </w:p>
        </w:tc>
        <w:tc>
          <w:tcPr>
            <w:tcW w:w="2552" w:type="dxa"/>
          </w:tcPr>
          <w:p w14:paraId="31387C5B" w14:textId="77777777" w:rsidR="00E34847" w:rsidRDefault="00B6386B" w:rsidP="00E34847">
            <w:r>
              <w:lastRenderedPageBreak/>
              <w:t xml:space="preserve">Российская </w:t>
            </w:r>
            <w:r>
              <w:lastRenderedPageBreak/>
              <w:t>Федерация, Брянская область, Унечский муниципальный район, Унечское городское поселение, город Унеча, улица Красноармейская, дом 10</w:t>
            </w:r>
          </w:p>
          <w:p w14:paraId="3DC5A09E" w14:textId="77777777" w:rsidR="00B6386B" w:rsidRDefault="00B6386B" w:rsidP="00E34847"/>
          <w:p w14:paraId="1929208C" w14:textId="77600899" w:rsidR="00B6386B" w:rsidRDefault="00B6386B" w:rsidP="00E34847">
            <w:proofErr w:type="gramStart"/>
            <w:r>
              <w:t>Российская Федерация, Брянская область, Унечский район, г. Унеча,               ул. Красноармейская,                д. 10</w:t>
            </w:r>
            <w:proofErr w:type="gramEnd"/>
          </w:p>
        </w:tc>
        <w:tc>
          <w:tcPr>
            <w:tcW w:w="3670" w:type="dxa"/>
          </w:tcPr>
          <w:p w14:paraId="7DD2413C" w14:textId="0577308F" w:rsidR="00B6386B" w:rsidRPr="004334CA" w:rsidRDefault="00C37B3F" w:rsidP="00B6386B">
            <w:r>
              <w:lastRenderedPageBreak/>
              <w:t>П</w:t>
            </w:r>
            <w:r w:rsidR="00B6386B" w:rsidRPr="004334CA">
              <w:t xml:space="preserve">лощадь </w:t>
            </w:r>
            <w:r w:rsidR="00B6386B">
              <w:t>25,8</w:t>
            </w:r>
            <w:r w:rsidR="00B6386B" w:rsidRPr="004334CA">
              <w:t xml:space="preserve"> кв.м.</w:t>
            </w:r>
          </w:p>
          <w:p w14:paraId="061D9DB3" w14:textId="77777777" w:rsidR="00B6386B" w:rsidRPr="004334CA" w:rsidRDefault="00B6386B" w:rsidP="00B6386B">
            <w:r w:rsidRPr="004334CA">
              <w:lastRenderedPageBreak/>
              <w:t>назначение: нежилое</w:t>
            </w:r>
          </w:p>
          <w:p w14:paraId="39379C17" w14:textId="77777777" w:rsidR="00B6386B" w:rsidRPr="004334CA" w:rsidRDefault="00B6386B" w:rsidP="00B6386B">
            <w:r w:rsidRPr="004334CA">
              <w:t>этаж 1</w:t>
            </w:r>
            <w:r>
              <w:t>, в том числе подземных 0</w:t>
            </w:r>
          </w:p>
          <w:p w14:paraId="4AE38A75" w14:textId="086FBD51" w:rsidR="00E34847" w:rsidRDefault="00B6386B" w:rsidP="00B6386B">
            <w:r w:rsidRPr="004334CA">
              <w:t>кадастровый номер: 32:27:</w:t>
            </w:r>
            <w:r w:rsidR="007407F2">
              <w:t>0430365:68</w:t>
            </w:r>
            <w:r w:rsidRPr="004334CA">
              <w:t>;</w:t>
            </w:r>
          </w:p>
          <w:p w14:paraId="3A3B52FB" w14:textId="77777777" w:rsidR="00B6386B" w:rsidRDefault="00B6386B" w:rsidP="00B6386B"/>
          <w:p w14:paraId="2D4F87A9" w14:textId="77777777" w:rsidR="00B6386B" w:rsidRDefault="00B6386B" w:rsidP="00B6386B"/>
          <w:p w14:paraId="25EC2567" w14:textId="77777777" w:rsidR="00B6386B" w:rsidRDefault="00B6386B" w:rsidP="00B6386B"/>
          <w:p w14:paraId="5BBA3804" w14:textId="77777777" w:rsidR="00B6386B" w:rsidRDefault="00B6386B" w:rsidP="00B6386B"/>
          <w:p w14:paraId="378C430E" w14:textId="77777777" w:rsidR="00B6386B" w:rsidRDefault="00B6386B" w:rsidP="00B6386B"/>
          <w:p w14:paraId="1AF54894" w14:textId="385270E0" w:rsidR="00B6386B" w:rsidRPr="004334CA" w:rsidRDefault="00C37B3F" w:rsidP="00B6386B">
            <w:r>
              <w:t>П</w:t>
            </w:r>
            <w:r w:rsidR="00B6386B" w:rsidRPr="004334CA">
              <w:t xml:space="preserve">лощадь </w:t>
            </w:r>
            <w:r w:rsidR="007407F2">
              <w:t>552</w:t>
            </w:r>
            <w:r w:rsidR="00B6386B">
              <w:t>,0</w:t>
            </w:r>
            <w:r w:rsidR="00B6386B" w:rsidRPr="004334CA">
              <w:t xml:space="preserve"> кв. м.</w:t>
            </w:r>
          </w:p>
          <w:p w14:paraId="4EEE1D19" w14:textId="77777777" w:rsidR="00B6386B" w:rsidRPr="004334CA" w:rsidRDefault="00B6386B" w:rsidP="00B6386B">
            <w:r w:rsidRPr="004334CA">
              <w:t>категория земель: земли населенных пунктов</w:t>
            </w:r>
          </w:p>
          <w:p w14:paraId="1FDF1EED" w14:textId="77777777" w:rsidR="00B6386B" w:rsidRPr="004334CA" w:rsidRDefault="00B6386B" w:rsidP="00B6386B">
            <w:r w:rsidRPr="004334CA">
              <w:t xml:space="preserve">разрешенное использование: </w:t>
            </w:r>
            <w:r>
              <w:t>для ведения личного подсобного хозяйства</w:t>
            </w:r>
          </w:p>
          <w:p w14:paraId="4DB23194" w14:textId="3094F5BC" w:rsidR="00B6386B" w:rsidRDefault="00B6386B" w:rsidP="00B6386B">
            <w:r w:rsidRPr="004334CA">
              <w:t xml:space="preserve">кадастровый номер: </w:t>
            </w:r>
            <w:r w:rsidR="007407F2">
              <w:t>32:27:0430365:50</w:t>
            </w:r>
          </w:p>
          <w:p w14:paraId="59D26663" w14:textId="1203D197" w:rsidR="00B6386B" w:rsidRDefault="00B6386B" w:rsidP="00B6386B"/>
        </w:tc>
        <w:tc>
          <w:tcPr>
            <w:tcW w:w="2947" w:type="dxa"/>
          </w:tcPr>
          <w:p w14:paraId="77AEC166" w14:textId="5A551657" w:rsidR="00E34847" w:rsidRPr="004334CA" w:rsidRDefault="00E34847" w:rsidP="00E34847">
            <w:r w:rsidRPr="00A11C1B">
              <w:lastRenderedPageBreak/>
              <w:t xml:space="preserve">Продажа муниципального </w:t>
            </w:r>
            <w:r w:rsidRPr="00A11C1B">
              <w:lastRenderedPageBreak/>
              <w:t>имущества в электронной форме в соответствии с действующим законодательством</w:t>
            </w:r>
          </w:p>
        </w:tc>
        <w:tc>
          <w:tcPr>
            <w:tcW w:w="1604" w:type="dxa"/>
          </w:tcPr>
          <w:p w14:paraId="063E534E" w14:textId="0D46DEE6" w:rsidR="00E34847" w:rsidRPr="00191AE8" w:rsidRDefault="00E34847" w:rsidP="00E34847">
            <w:r w:rsidRPr="004334CA">
              <w:lastRenderedPageBreak/>
              <w:t xml:space="preserve">По </w:t>
            </w:r>
            <w:r w:rsidRPr="004334CA">
              <w:lastRenderedPageBreak/>
              <w:t>результатам продажи</w:t>
            </w:r>
          </w:p>
        </w:tc>
        <w:tc>
          <w:tcPr>
            <w:tcW w:w="1418" w:type="dxa"/>
          </w:tcPr>
          <w:p w14:paraId="200E8485" w14:textId="72E1E87B" w:rsidR="00E34847" w:rsidRDefault="00E34847" w:rsidP="005A0981">
            <w:pPr>
              <w:jc w:val="center"/>
            </w:pPr>
            <w:r>
              <w:lastRenderedPageBreak/>
              <w:t>-</w:t>
            </w:r>
          </w:p>
        </w:tc>
      </w:tr>
    </w:tbl>
    <w:p w14:paraId="0537ADDE" w14:textId="77777777" w:rsidR="00DC1720" w:rsidRDefault="00DC1720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p w14:paraId="6D81A2AA" w14:textId="77777777" w:rsidR="005A0981" w:rsidRDefault="005A0981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5A0981" w:rsidSect="006B6194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3A230A22"/>
    <w:multiLevelType w:val="hybridMultilevel"/>
    <w:tmpl w:val="F0F8FD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7F856B5D"/>
    <w:multiLevelType w:val="hybridMultilevel"/>
    <w:tmpl w:val="EBA6DBB4"/>
    <w:lvl w:ilvl="0" w:tplc="8B3059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0189"/>
    <w:rsid w:val="00027202"/>
    <w:rsid w:val="0007052F"/>
    <w:rsid w:val="00072579"/>
    <w:rsid w:val="000A6AEB"/>
    <w:rsid w:val="000B3902"/>
    <w:rsid w:val="000B5E8D"/>
    <w:rsid w:val="000C6477"/>
    <w:rsid w:val="000E252D"/>
    <w:rsid w:val="000E78F0"/>
    <w:rsid w:val="00121343"/>
    <w:rsid w:val="00121986"/>
    <w:rsid w:val="001420CD"/>
    <w:rsid w:val="0017428C"/>
    <w:rsid w:val="00174ABC"/>
    <w:rsid w:val="00175B01"/>
    <w:rsid w:val="00181592"/>
    <w:rsid w:val="00185382"/>
    <w:rsid w:val="00187E0A"/>
    <w:rsid w:val="00191AE8"/>
    <w:rsid w:val="00191FB1"/>
    <w:rsid w:val="001B0E44"/>
    <w:rsid w:val="001B63D7"/>
    <w:rsid w:val="001C4952"/>
    <w:rsid w:val="001D1649"/>
    <w:rsid w:val="001D51B3"/>
    <w:rsid w:val="001E0DF4"/>
    <w:rsid w:val="00205FE2"/>
    <w:rsid w:val="00247A92"/>
    <w:rsid w:val="00255B26"/>
    <w:rsid w:val="00272D66"/>
    <w:rsid w:val="0027539F"/>
    <w:rsid w:val="00276C07"/>
    <w:rsid w:val="002860BD"/>
    <w:rsid w:val="002A68A1"/>
    <w:rsid w:val="002C30DD"/>
    <w:rsid w:val="002F1F9C"/>
    <w:rsid w:val="00304034"/>
    <w:rsid w:val="003152D5"/>
    <w:rsid w:val="003237BD"/>
    <w:rsid w:val="00354653"/>
    <w:rsid w:val="003B05D0"/>
    <w:rsid w:val="003C3A09"/>
    <w:rsid w:val="003E2504"/>
    <w:rsid w:val="00404239"/>
    <w:rsid w:val="004134F5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B03C9"/>
    <w:rsid w:val="004B1CEB"/>
    <w:rsid w:val="004B7E53"/>
    <w:rsid w:val="004C459B"/>
    <w:rsid w:val="004C4697"/>
    <w:rsid w:val="004D0798"/>
    <w:rsid w:val="004D1941"/>
    <w:rsid w:val="004D28E1"/>
    <w:rsid w:val="00505827"/>
    <w:rsid w:val="005411D8"/>
    <w:rsid w:val="005A0981"/>
    <w:rsid w:val="005A4C33"/>
    <w:rsid w:val="005B0639"/>
    <w:rsid w:val="005B38A6"/>
    <w:rsid w:val="005C06FC"/>
    <w:rsid w:val="005D055F"/>
    <w:rsid w:val="005D3633"/>
    <w:rsid w:val="005F2388"/>
    <w:rsid w:val="006000E0"/>
    <w:rsid w:val="00601F4D"/>
    <w:rsid w:val="006475F6"/>
    <w:rsid w:val="0065056C"/>
    <w:rsid w:val="00650D42"/>
    <w:rsid w:val="006755A2"/>
    <w:rsid w:val="00694B33"/>
    <w:rsid w:val="006B2B24"/>
    <w:rsid w:val="006B6194"/>
    <w:rsid w:val="006B678E"/>
    <w:rsid w:val="006C74BA"/>
    <w:rsid w:val="006C7926"/>
    <w:rsid w:val="006C7F6C"/>
    <w:rsid w:val="006E2357"/>
    <w:rsid w:val="006F3C4C"/>
    <w:rsid w:val="006F3EAC"/>
    <w:rsid w:val="007005FF"/>
    <w:rsid w:val="00702D62"/>
    <w:rsid w:val="00710A3D"/>
    <w:rsid w:val="00715EE8"/>
    <w:rsid w:val="00717F23"/>
    <w:rsid w:val="007407F2"/>
    <w:rsid w:val="00762C3A"/>
    <w:rsid w:val="007916B3"/>
    <w:rsid w:val="007A5CF7"/>
    <w:rsid w:val="007B1E5B"/>
    <w:rsid w:val="007D6B24"/>
    <w:rsid w:val="007F14BA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65334"/>
    <w:rsid w:val="00872245"/>
    <w:rsid w:val="00874271"/>
    <w:rsid w:val="00874F52"/>
    <w:rsid w:val="00890286"/>
    <w:rsid w:val="008908A8"/>
    <w:rsid w:val="008911CB"/>
    <w:rsid w:val="00895CDB"/>
    <w:rsid w:val="008A5570"/>
    <w:rsid w:val="008B6FAD"/>
    <w:rsid w:val="008D4C70"/>
    <w:rsid w:val="008E1C91"/>
    <w:rsid w:val="00930F3A"/>
    <w:rsid w:val="009405E1"/>
    <w:rsid w:val="00941C19"/>
    <w:rsid w:val="00944C91"/>
    <w:rsid w:val="009A0FEF"/>
    <w:rsid w:val="009A38EF"/>
    <w:rsid w:val="009A7F5A"/>
    <w:rsid w:val="009C72A0"/>
    <w:rsid w:val="009C7F4A"/>
    <w:rsid w:val="009F56DA"/>
    <w:rsid w:val="00A30A7F"/>
    <w:rsid w:val="00A314E3"/>
    <w:rsid w:val="00A3225B"/>
    <w:rsid w:val="00A5486D"/>
    <w:rsid w:val="00A556E8"/>
    <w:rsid w:val="00A62612"/>
    <w:rsid w:val="00A62670"/>
    <w:rsid w:val="00A677DA"/>
    <w:rsid w:val="00A71BC7"/>
    <w:rsid w:val="00A8265E"/>
    <w:rsid w:val="00A8421A"/>
    <w:rsid w:val="00A869DE"/>
    <w:rsid w:val="00A95EE2"/>
    <w:rsid w:val="00AB2811"/>
    <w:rsid w:val="00AB2C07"/>
    <w:rsid w:val="00AD0C03"/>
    <w:rsid w:val="00AF339A"/>
    <w:rsid w:val="00B0249A"/>
    <w:rsid w:val="00B26CB2"/>
    <w:rsid w:val="00B43280"/>
    <w:rsid w:val="00B61E6C"/>
    <w:rsid w:val="00B6386B"/>
    <w:rsid w:val="00B718FA"/>
    <w:rsid w:val="00B76CC5"/>
    <w:rsid w:val="00B81F97"/>
    <w:rsid w:val="00B86C0A"/>
    <w:rsid w:val="00BA5FFC"/>
    <w:rsid w:val="00BB071E"/>
    <w:rsid w:val="00BC3301"/>
    <w:rsid w:val="00BC34ED"/>
    <w:rsid w:val="00BE573B"/>
    <w:rsid w:val="00C0702F"/>
    <w:rsid w:val="00C1509D"/>
    <w:rsid w:val="00C25913"/>
    <w:rsid w:val="00C37B3F"/>
    <w:rsid w:val="00C43C7D"/>
    <w:rsid w:val="00C55981"/>
    <w:rsid w:val="00C571D9"/>
    <w:rsid w:val="00CA2D58"/>
    <w:rsid w:val="00CB224D"/>
    <w:rsid w:val="00CB2C5F"/>
    <w:rsid w:val="00D03CAA"/>
    <w:rsid w:val="00D21A08"/>
    <w:rsid w:val="00D22938"/>
    <w:rsid w:val="00D65ECA"/>
    <w:rsid w:val="00D7678F"/>
    <w:rsid w:val="00D81D9D"/>
    <w:rsid w:val="00D8201D"/>
    <w:rsid w:val="00DA003E"/>
    <w:rsid w:val="00DA0070"/>
    <w:rsid w:val="00DA5A17"/>
    <w:rsid w:val="00DC1084"/>
    <w:rsid w:val="00DC1720"/>
    <w:rsid w:val="00DC3616"/>
    <w:rsid w:val="00DD6D18"/>
    <w:rsid w:val="00DE1484"/>
    <w:rsid w:val="00E05FB5"/>
    <w:rsid w:val="00E062FD"/>
    <w:rsid w:val="00E26DCE"/>
    <w:rsid w:val="00E34847"/>
    <w:rsid w:val="00E40524"/>
    <w:rsid w:val="00E77570"/>
    <w:rsid w:val="00EA4848"/>
    <w:rsid w:val="00EB6A66"/>
    <w:rsid w:val="00EB6ABB"/>
    <w:rsid w:val="00EC2DED"/>
    <w:rsid w:val="00EC7C53"/>
    <w:rsid w:val="00EF0EF2"/>
    <w:rsid w:val="00EF5D86"/>
    <w:rsid w:val="00F017C0"/>
    <w:rsid w:val="00F03089"/>
    <w:rsid w:val="00F13967"/>
    <w:rsid w:val="00F16FF2"/>
    <w:rsid w:val="00F216AA"/>
    <w:rsid w:val="00F252B9"/>
    <w:rsid w:val="00F35A3E"/>
    <w:rsid w:val="00F405D3"/>
    <w:rsid w:val="00F73FE2"/>
    <w:rsid w:val="00F83453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DFB8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99"/>
    <w:qFormat/>
    <w:rsid w:val="00717F23"/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4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C6A84-F486-4617-B24D-6479EE91E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Доронина Наталья Петровна</dc:creator>
  <cp:lastModifiedBy>Серенкова Л.А.</cp:lastModifiedBy>
  <cp:revision>2</cp:revision>
  <cp:lastPrinted>2025-05-14T10:01:00Z</cp:lastPrinted>
  <dcterms:created xsi:type="dcterms:W3CDTF">2025-06-04T12:00:00Z</dcterms:created>
  <dcterms:modified xsi:type="dcterms:W3CDTF">2025-06-04T12:00:00Z</dcterms:modified>
</cp:coreProperties>
</file>